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93"/>
        <w:gridCol w:w="1884"/>
        <w:gridCol w:w="1927"/>
        <w:gridCol w:w="1767"/>
        <w:gridCol w:w="1976"/>
        <w:gridCol w:w="1603"/>
      </w:tblGrid>
      <w:tr w:rsidR="000430A2" w:rsidRPr="00FC535A" w14:paraId="5F8B3B60" w14:textId="77777777" w:rsidTr="005737BA">
        <w:trPr>
          <w:trHeight w:val="567"/>
          <w:jc w:val="center"/>
        </w:trPr>
        <w:tc>
          <w:tcPr>
            <w:tcW w:w="10650" w:type="dxa"/>
            <w:gridSpan w:val="6"/>
            <w:vAlign w:val="center"/>
          </w:tcPr>
          <w:p w14:paraId="5D74A92E" w14:textId="41E34FB3" w:rsidR="000430A2" w:rsidRPr="00FC535A" w:rsidRDefault="00BB6274" w:rsidP="005737BA">
            <w:pPr>
              <w:jc w:val="center"/>
              <w:rPr>
                <w:sz w:val="20"/>
                <w:szCs w:val="20"/>
              </w:rPr>
            </w:pPr>
            <w:r w:rsidRPr="00FC535A">
              <w:rPr>
                <w:sz w:val="20"/>
                <w:szCs w:val="20"/>
              </w:rPr>
              <w:t xml:space="preserve">By signing this document, the </w:t>
            </w:r>
            <w:r w:rsidR="00D95630" w:rsidRPr="00FC535A">
              <w:rPr>
                <w:sz w:val="20"/>
                <w:szCs w:val="20"/>
              </w:rPr>
              <w:t>T</w:t>
            </w:r>
            <w:r w:rsidRPr="00FC535A">
              <w:rPr>
                <w:sz w:val="20"/>
                <w:szCs w:val="20"/>
              </w:rPr>
              <w:t xml:space="preserve">rainee, the </w:t>
            </w:r>
            <w:r w:rsidR="00D95630" w:rsidRPr="00FC535A">
              <w:rPr>
                <w:sz w:val="20"/>
                <w:szCs w:val="20"/>
              </w:rPr>
              <w:t>S</w:t>
            </w:r>
            <w:r w:rsidRPr="00FC535A">
              <w:rPr>
                <w:sz w:val="20"/>
                <w:szCs w:val="20"/>
              </w:rPr>
              <w:t xml:space="preserve">ending </w:t>
            </w:r>
            <w:proofErr w:type="gramStart"/>
            <w:r w:rsidR="00D95630" w:rsidRPr="00FC535A">
              <w:rPr>
                <w:sz w:val="20"/>
                <w:szCs w:val="20"/>
              </w:rPr>
              <w:t>I</w:t>
            </w:r>
            <w:r w:rsidRPr="00FC535A">
              <w:rPr>
                <w:sz w:val="20"/>
                <w:szCs w:val="20"/>
              </w:rPr>
              <w:t>ns</w:t>
            </w:r>
            <w:r w:rsidR="00164444">
              <w:rPr>
                <w:sz w:val="20"/>
                <w:szCs w:val="20"/>
              </w:rPr>
              <w:t>ti</w:t>
            </w:r>
            <w:r w:rsidRPr="00FC535A">
              <w:rPr>
                <w:sz w:val="20"/>
                <w:szCs w:val="20"/>
              </w:rPr>
              <w:t>tuti</w:t>
            </w:r>
            <w:r w:rsidR="00D95630" w:rsidRPr="00FC535A">
              <w:rPr>
                <w:sz w:val="20"/>
                <w:szCs w:val="20"/>
              </w:rPr>
              <w:t>on</w:t>
            </w:r>
            <w:proofErr w:type="gramEnd"/>
            <w:r w:rsidR="00FC535A" w:rsidRPr="00FC535A">
              <w:rPr>
                <w:sz w:val="20"/>
                <w:szCs w:val="20"/>
              </w:rPr>
              <w:t xml:space="preserve"> and the Receiving Organization</w:t>
            </w:r>
            <w:r w:rsidR="00164444">
              <w:rPr>
                <w:sz w:val="20"/>
                <w:szCs w:val="20"/>
              </w:rPr>
              <w:t>/Enterprise confirm that</w:t>
            </w:r>
            <w:r w:rsidR="00735822">
              <w:rPr>
                <w:sz w:val="20"/>
                <w:szCs w:val="20"/>
              </w:rPr>
              <w:t xml:space="preserve"> they approve the Learning Agreement and that they will comply </w:t>
            </w:r>
            <w:r w:rsidR="00971FE0">
              <w:rPr>
                <w:sz w:val="20"/>
                <w:szCs w:val="20"/>
              </w:rPr>
              <w:t>all the arrangements agreed by all parties</w:t>
            </w:r>
            <w:r w:rsidR="00BC3456">
              <w:rPr>
                <w:sz w:val="20"/>
                <w:szCs w:val="20"/>
              </w:rPr>
              <w:t>.</w:t>
            </w:r>
            <w:r w:rsidR="00236D9F">
              <w:rPr>
                <w:sz w:val="20"/>
                <w:szCs w:val="20"/>
              </w:rPr>
              <w:t xml:space="preserve"> The trainee and Receiving Organization</w:t>
            </w:r>
            <w:r w:rsidR="003646AD">
              <w:rPr>
                <w:sz w:val="20"/>
                <w:szCs w:val="20"/>
              </w:rPr>
              <w:t xml:space="preserve">/Enterprise will communicate </w:t>
            </w:r>
            <w:r w:rsidR="00BD278B">
              <w:rPr>
                <w:sz w:val="20"/>
                <w:szCs w:val="20"/>
              </w:rPr>
              <w:t>to the Sending Institut</w:t>
            </w:r>
            <w:r w:rsidR="00870BC4">
              <w:rPr>
                <w:sz w:val="20"/>
                <w:szCs w:val="20"/>
              </w:rPr>
              <w:t xml:space="preserve">ion any problem or changes regarding the </w:t>
            </w:r>
            <w:r w:rsidR="00137D1A">
              <w:rPr>
                <w:sz w:val="20"/>
                <w:szCs w:val="20"/>
              </w:rPr>
              <w:t>traineeship period. The Sending Institution and the trainee</w:t>
            </w:r>
            <w:r w:rsidR="00487A47">
              <w:rPr>
                <w:sz w:val="20"/>
                <w:szCs w:val="20"/>
              </w:rPr>
              <w:t xml:space="preserve"> should also commit to what is set out in the </w:t>
            </w:r>
            <w:r w:rsidR="0036652F">
              <w:rPr>
                <w:sz w:val="20"/>
                <w:szCs w:val="20"/>
              </w:rPr>
              <w:t xml:space="preserve">Erasmus+ grant agreement. The institution undertakes to </w:t>
            </w:r>
            <w:r w:rsidR="001F4705">
              <w:rPr>
                <w:sz w:val="20"/>
                <w:szCs w:val="20"/>
              </w:rPr>
              <w:t xml:space="preserve">respects all the principals of the Erasmus </w:t>
            </w:r>
            <w:r w:rsidR="007D7496">
              <w:rPr>
                <w:sz w:val="20"/>
                <w:szCs w:val="20"/>
              </w:rPr>
              <w:t>Charter for Higher Education relating to traineeship</w:t>
            </w:r>
            <w:r w:rsidR="00451698">
              <w:rPr>
                <w:sz w:val="20"/>
                <w:szCs w:val="20"/>
              </w:rPr>
              <w:t>s (or the principles agreed in the partnership agreement</w:t>
            </w:r>
            <w:r w:rsidR="00A74441">
              <w:rPr>
                <w:sz w:val="20"/>
                <w:szCs w:val="20"/>
              </w:rPr>
              <w:t xml:space="preserve"> for institution</w:t>
            </w:r>
            <w:r w:rsidR="00A63EBE">
              <w:rPr>
                <w:sz w:val="20"/>
                <w:szCs w:val="20"/>
              </w:rPr>
              <w:t>s located in Partner Countries</w:t>
            </w:r>
            <w:r w:rsidR="00451698">
              <w:rPr>
                <w:sz w:val="20"/>
                <w:szCs w:val="20"/>
              </w:rPr>
              <w:t>)</w:t>
            </w:r>
            <w:r w:rsidR="00A63EBE">
              <w:rPr>
                <w:sz w:val="20"/>
                <w:szCs w:val="20"/>
              </w:rPr>
              <w:t>.</w:t>
            </w:r>
          </w:p>
        </w:tc>
      </w:tr>
      <w:tr w:rsidR="000430A2" w:rsidRPr="00FC535A" w14:paraId="3FEC3FE3" w14:textId="77777777" w:rsidTr="005737BA">
        <w:trPr>
          <w:trHeight w:val="567"/>
          <w:jc w:val="center"/>
        </w:trPr>
        <w:tc>
          <w:tcPr>
            <w:tcW w:w="1493" w:type="dxa"/>
            <w:vAlign w:val="center"/>
          </w:tcPr>
          <w:p w14:paraId="7B71C0C4" w14:textId="14859046" w:rsidR="000430A2" w:rsidRPr="00FB6FB4" w:rsidRDefault="00A63EBE" w:rsidP="003B01EE">
            <w:pPr>
              <w:rPr>
                <w:b/>
                <w:bCs/>
                <w:sz w:val="20"/>
                <w:szCs w:val="20"/>
              </w:rPr>
            </w:pPr>
            <w:r w:rsidRPr="00FB6FB4">
              <w:rPr>
                <w:b/>
                <w:bCs/>
                <w:sz w:val="20"/>
                <w:szCs w:val="20"/>
              </w:rPr>
              <w:t>Commitment</w:t>
            </w:r>
          </w:p>
        </w:tc>
        <w:tc>
          <w:tcPr>
            <w:tcW w:w="1884" w:type="dxa"/>
            <w:vAlign w:val="center"/>
          </w:tcPr>
          <w:p w14:paraId="55FD18D0" w14:textId="1513E641" w:rsidR="000430A2" w:rsidRPr="00FB6FB4" w:rsidRDefault="00A63EBE" w:rsidP="003B01EE">
            <w:pPr>
              <w:rPr>
                <w:b/>
                <w:bCs/>
                <w:sz w:val="20"/>
                <w:szCs w:val="20"/>
              </w:rPr>
            </w:pPr>
            <w:r w:rsidRPr="00FB6FB4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27" w:type="dxa"/>
            <w:vAlign w:val="center"/>
          </w:tcPr>
          <w:p w14:paraId="69ADB5E8" w14:textId="4385F313" w:rsidR="000430A2" w:rsidRPr="00FB6FB4" w:rsidRDefault="00A63EBE" w:rsidP="003B01EE">
            <w:pPr>
              <w:rPr>
                <w:b/>
                <w:bCs/>
                <w:sz w:val="20"/>
                <w:szCs w:val="20"/>
              </w:rPr>
            </w:pPr>
            <w:r w:rsidRPr="00FB6FB4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767" w:type="dxa"/>
            <w:vAlign w:val="center"/>
          </w:tcPr>
          <w:p w14:paraId="48287706" w14:textId="17190076" w:rsidR="000430A2" w:rsidRPr="00FB6FB4" w:rsidRDefault="0022269A" w:rsidP="003B01EE">
            <w:pPr>
              <w:rPr>
                <w:b/>
                <w:bCs/>
                <w:sz w:val="20"/>
                <w:szCs w:val="20"/>
              </w:rPr>
            </w:pPr>
            <w:r w:rsidRPr="00FB6FB4">
              <w:rPr>
                <w:b/>
                <w:bCs/>
                <w:sz w:val="20"/>
                <w:szCs w:val="20"/>
              </w:rPr>
              <w:t>Posi</w:t>
            </w:r>
            <w:r w:rsidR="00810997" w:rsidRPr="00FB6FB4">
              <w:rPr>
                <w:b/>
                <w:bCs/>
                <w:sz w:val="20"/>
                <w:szCs w:val="20"/>
              </w:rPr>
              <w:t>6</w:t>
            </w:r>
            <w:r w:rsidRPr="00FB6FB4">
              <w:rPr>
                <w:b/>
                <w:bCs/>
                <w:sz w:val="20"/>
                <w:szCs w:val="20"/>
              </w:rPr>
              <w:t>tion</w:t>
            </w:r>
          </w:p>
        </w:tc>
        <w:tc>
          <w:tcPr>
            <w:tcW w:w="1976" w:type="dxa"/>
            <w:vAlign w:val="center"/>
          </w:tcPr>
          <w:p w14:paraId="536AF0AE" w14:textId="44E0DA44" w:rsidR="000430A2" w:rsidRPr="00FB6FB4" w:rsidRDefault="0022269A" w:rsidP="003B01EE">
            <w:pPr>
              <w:rPr>
                <w:b/>
                <w:bCs/>
                <w:sz w:val="20"/>
                <w:szCs w:val="20"/>
              </w:rPr>
            </w:pPr>
            <w:r w:rsidRPr="00FB6F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03" w:type="dxa"/>
            <w:vAlign w:val="center"/>
          </w:tcPr>
          <w:p w14:paraId="48A01256" w14:textId="21073181" w:rsidR="000430A2" w:rsidRPr="00FB6FB4" w:rsidRDefault="0022269A" w:rsidP="003B01EE">
            <w:pPr>
              <w:rPr>
                <w:b/>
                <w:bCs/>
                <w:sz w:val="20"/>
                <w:szCs w:val="20"/>
              </w:rPr>
            </w:pPr>
            <w:r w:rsidRPr="00FB6FB4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0430A2" w:rsidRPr="00FC535A" w14:paraId="47531CCF" w14:textId="77777777" w:rsidTr="005737BA">
        <w:trPr>
          <w:trHeight w:val="567"/>
          <w:jc w:val="center"/>
        </w:trPr>
        <w:tc>
          <w:tcPr>
            <w:tcW w:w="1493" w:type="dxa"/>
            <w:vAlign w:val="center"/>
          </w:tcPr>
          <w:p w14:paraId="655BCEB7" w14:textId="67CDDF00" w:rsidR="000430A2" w:rsidRPr="00FB6FB4" w:rsidRDefault="007B2EE7" w:rsidP="003B01EE">
            <w:pPr>
              <w:rPr>
                <w:b/>
                <w:bCs/>
                <w:sz w:val="20"/>
                <w:szCs w:val="20"/>
              </w:rPr>
            </w:pPr>
            <w:r w:rsidRPr="00FB6FB4">
              <w:rPr>
                <w:b/>
                <w:bCs/>
                <w:sz w:val="20"/>
                <w:szCs w:val="20"/>
              </w:rPr>
              <w:t>Trainee</w:t>
            </w:r>
          </w:p>
        </w:tc>
        <w:tc>
          <w:tcPr>
            <w:tcW w:w="1884" w:type="dxa"/>
            <w:vAlign w:val="center"/>
          </w:tcPr>
          <w:p w14:paraId="0E1627DD" w14:textId="77777777" w:rsidR="000430A2" w:rsidRPr="00FB6FB4" w:rsidRDefault="000430A2" w:rsidP="003B01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0303F38C" w14:textId="77777777" w:rsidR="000430A2" w:rsidRPr="00FB6FB4" w:rsidRDefault="000430A2" w:rsidP="003B01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49A3066B" w14:textId="614F3352" w:rsidR="000430A2" w:rsidRPr="00FB6FB4" w:rsidRDefault="0056078E" w:rsidP="003B01EE">
            <w:pPr>
              <w:rPr>
                <w:b/>
                <w:bCs/>
                <w:sz w:val="20"/>
                <w:szCs w:val="20"/>
              </w:rPr>
            </w:pPr>
            <w:r w:rsidRPr="00FB6FB4">
              <w:rPr>
                <w:b/>
                <w:bCs/>
                <w:sz w:val="20"/>
                <w:szCs w:val="20"/>
              </w:rPr>
              <w:t>Trainee</w:t>
            </w:r>
          </w:p>
        </w:tc>
        <w:tc>
          <w:tcPr>
            <w:tcW w:w="1976" w:type="dxa"/>
            <w:vAlign w:val="center"/>
          </w:tcPr>
          <w:p w14:paraId="0E3A186F" w14:textId="77777777" w:rsidR="000430A2" w:rsidRPr="00FB6FB4" w:rsidRDefault="000430A2" w:rsidP="003B01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65C81178" w14:textId="77777777" w:rsidR="000430A2" w:rsidRPr="00FB6FB4" w:rsidRDefault="000430A2" w:rsidP="003B01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1948" w:rsidRPr="00FC535A" w14:paraId="058D6673" w14:textId="77777777" w:rsidTr="005737BA">
        <w:trPr>
          <w:trHeight w:val="567"/>
          <w:jc w:val="center"/>
        </w:trPr>
        <w:tc>
          <w:tcPr>
            <w:tcW w:w="1493" w:type="dxa"/>
            <w:vMerge w:val="restart"/>
            <w:vAlign w:val="center"/>
          </w:tcPr>
          <w:p w14:paraId="5A850079" w14:textId="26192B80" w:rsidR="004B1948" w:rsidRPr="00FB6FB4" w:rsidRDefault="004B1948" w:rsidP="003B01EE">
            <w:pPr>
              <w:rPr>
                <w:b/>
                <w:bCs/>
                <w:sz w:val="20"/>
                <w:szCs w:val="20"/>
              </w:rPr>
            </w:pPr>
            <w:r w:rsidRPr="00FB6FB4">
              <w:rPr>
                <w:b/>
                <w:bCs/>
                <w:sz w:val="20"/>
                <w:szCs w:val="20"/>
              </w:rPr>
              <w:t>Responsible Person</w:t>
            </w:r>
            <w:r w:rsidRPr="00FB6FB4">
              <w:rPr>
                <w:b/>
                <w:bCs/>
                <w:sz w:val="20"/>
                <w:szCs w:val="20"/>
                <w:vertAlign w:val="superscript"/>
              </w:rPr>
              <w:t>11</w:t>
            </w:r>
            <w:r w:rsidRPr="00FB6FB4">
              <w:rPr>
                <w:b/>
                <w:bCs/>
                <w:sz w:val="20"/>
                <w:szCs w:val="20"/>
              </w:rPr>
              <w:t xml:space="preserve"> at the Sending Institution</w:t>
            </w:r>
          </w:p>
        </w:tc>
        <w:tc>
          <w:tcPr>
            <w:tcW w:w="1884" w:type="dxa"/>
            <w:vAlign w:val="center"/>
          </w:tcPr>
          <w:p w14:paraId="3B70028A" w14:textId="77777777" w:rsidR="004B1948" w:rsidRPr="00FB6FB4" w:rsidRDefault="004B1948" w:rsidP="003B01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531E4724" w14:textId="77777777" w:rsidR="004B1948" w:rsidRPr="00FB6FB4" w:rsidRDefault="004B1948" w:rsidP="003B01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4B9C1634" w14:textId="2B2E8714" w:rsidR="004B1948" w:rsidRPr="00FB6FB4" w:rsidRDefault="004B1948" w:rsidP="003B01EE">
            <w:pPr>
              <w:rPr>
                <w:b/>
                <w:bCs/>
                <w:sz w:val="20"/>
                <w:szCs w:val="20"/>
              </w:rPr>
            </w:pPr>
            <w:r w:rsidRPr="00FB6FB4">
              <w:rPr>
                <w:b/>
                <w:bCs/>
                <w:sz w:val="20"/>
                <w:szCs w:val="20"/>
              </w:rPr>
              <w:t>Departmental Coord.</w:t>
            </w:r>
          </w:p>
        </w:tc>
        <w:tc>
          <w:tcPr>
            <w:tcW w:w="1976" w:type="dxa"/>
            <w:vAlign w:val="center"/>
          </w:tcPr>
          <w:p w14:paraId="3E0CB8D5" w14:textId="77777777" w:rsidR="004B1948" w:rsidRPr="00FB6FB4" w:rsidRDefault="004B1948" w:rsidP="003B01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091BAB75" w14:textId="77777777" w:rsidR="004B1948" w:rsidRPr="00FB6FB4" w:rsidRDefault="004B1948" w:rsidP="003B01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1948" w:rsidRPr="00FC535A" w14:paraId="7A7A723A" w14:textId="77777777" w:rsidTr="005737BA">
        <w:trPr>
          <w:trHeight w:val="567"/>
          <w:jc w:val="center"/>
        </w:trPr>
        <w:tc>
          <w:tcPr>
            <w:tcW w:w="1493" w:type="dxa"/>
            <w:vMerge/>
            <w:vAlign w:val="center"/>
          </w:tcPr>
          <w:p w14:paraId="1C9FED12" w14:textId="255010E1" w:rsidR="004B1948" w:rsidRPr="00FB6FB4" w:rsidRDefault="004B1948" w:rsidP="003B01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14:paraId="3E569438" w14:textId="77777777" w:rsidR="004B1948" w:rsidRPr="00FB6FB4" w:rsidRDefault="004B1948" w:rsidP="003B01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1A810987" w14:textId="77777777" w:rsidR="004B1948" w:rsidRPr="00FB6FB4" w:rsidRDefault="004B1948" w:rsidP="003B01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63574A12" w14:textId="2D07E18A" w:rsidR="004B1948" w:rsidRPr="00FB6FB4" w:rsidRDefault="004B1948" w:rsidP="003B01EE">
            <w:pPr>
              <w:rPr>
                <w:b/>
                <w:bCs/>
                <w:sz w:val="20"/>
                <w:szCs w:val="20"/>
              </w:rPr>
            </w:pPr>
            <w:r w:rsidRPr="00FB6FB4">
              <w:rPr>
                <w:b/>
                <w:bCs/>
                <w:sz w:val="20"/>
                <w:szCs w:val="20"/>
              </w:rPr>
              <w:t>Institutional Coord.</w:t>
            </w:r>
          </w:p>
        </w:tc>
        <w:tc>
          <w:tcPr>
            <w:tcW w:w="1976" w:type="dxa"/>
            <w:vAlign w:val="center"/>
          </w:tcPr>
          <w:p w14:paraId="26C18010" w14:textId="77777777" w:rsidR="004B1948" w:rsidRPr="00FB6FB4" w:rsidRDefault="004B1948" w:rsidP="003B01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685AB263" w14:textId="77777777" w:rsidR="004B1948" w:rsidRPr="00FB6FB4" w:rsidRDefault="004B1948" w:rsidP="003B01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430A2" w:rsidRPr="00FC535A" w14:paraId="22A6523D" w14:textId="77777777" w:rsidTr="005737BA">
        <w:trPr>
          <w:trHeight w:val="567"/>
          <w:jc w:val="center"/>
        </w:trPr>
        <w:tc>
          <w:tcPr>
            <w:tcW w:w="1493" w:type="dxa"/>
            <w:vAlign w:val="center"/>
          </w:tcPr>
          <w:p w14:paraId="467D1B59" w14:textId="0BA4615B" w:rsidR="000430A2" w:rsidRPr="00FB6FB4" w:rsidRDefault="004B1948" w:rsidP="003B01EE">
            <w:pPr>
              <w:rPr>
                <w:b/>
                <w:bCs/>
                <w:sz w:val="20"/>
                <w:szCs w:val="20"/>
              </w:rPr>
            </w:pPr>
            <w:r w:rsidRPr="00FB6FB4">
              <w:rPr>
                <w:b/>
                <w:bCs/>
                <w:sz w:val="20"/>
                <w:szCs w:val="20"/>
              </w:rPr>
              <w:t>Supervisor</w:t>
            </w:r>
            <w:r w:rsidRPr="00FB6FB4">
              <w:rPr>
                <w:b/>
                <w:bCs/>
                <w:sz w:val="20"/>
                <w:szCs w:val="20"/>
                <w:vertAlign w:val="superscript"/>
              </w:rPr>
              <w:t>12</w:t>
            </w:r>
            <w:r w:rsidRPr="00FB6FB4">
              <w:rPr>
                <w:b/>
                <w:bCs/>
                <w:sz w:val="20"/>
                <w:szCs w:val="20"/>
              </w:rPr>
              <w:t xml:space="preserve"> at the Receiving Organization</w:t>
            </w:r>
          </w:p>
        </w:tc>
        <w:tc>
          <w:tcPr>
            <w:tcW w:w="1884" w:type="dxa"/>
            <w:vAlign w:val="center"/>
          </w:tcPr>
          <w:p w14:paraId="488EFDF9" w14:textId="77777777" w:rsidR="000430A2" w:rsidRPr="00FB6FB4" w:rsidRDefault="000430A2" w:rsidP="003B01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30B20EBA" w14:textId="77777777" w:rsidR="000430A2" w:rsidRPr="00FB6FB4" w:rsidRDefault="000430A2" w:rsidP="003B01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39EBC42C" w14:textId="77777777" w:rsidR="000430A2" w:rsidRPr="00FB6FB4" w:rsidRDefault="000430A2" w:rsidP="003B01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14:paraId="24D19438" w14:textId="77777777" w:rsidR="000430A2" w:rsidRPr="00FB6FB4" w:rsidRDefault="000430A2" w:rsidP="003B01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172FDFB8" w14:textId="77777777" w:rsidR="000430A2" w:rsidRPr="00FB6FB4" w:rsidRDefault="000430A2" w:rsidP="003B01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122C084" w14:textId="1076657B" w:rsidR="00131B8A" w:rsidRDefault="00131B8A" w:rsidP="00A00DF6">
      <w:pPr>
        <w:rPr>
          <w:sz w:val="20"/>
          <w:szCs w:val="20"/>
        </w:rPr>
      </w:pPr>
    </w:p>
    <w:p w14:paraId="43EC2977" w14:textId="766F6A85" w:rsidR="00D22050" w:rsidRDefault="00D22050" w:rsidP="005737BA">
      <w:pPr>
        <w:jc w:val="center"/>
        <w:rPr>
          <w:sz w:val="20"/>
          <w:szCs w:val="20"/>
        </w:rPr>
      </w:pPr>
      <w:r>
        <w:rPr>
          <w:sz w:val="20"/>
          <w:szCs w:val="20"/>
        </w:rPr>
        <w:t>During the Mobility</w:t>
      </w:r>
    </w:p>
    <w:tbl>
      <w:tblPr>
        <w:tblStyle w:val="TabloKlavuz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51"/>
        <w:gridCol w:w="2078"/>
        <w:gridCol w:w="1782"/>
        <w:gridCol w:w="142"/>
        <w:gridCol w:w="1701"/>
        <w:gridCol w:w="1985"/>
        <w:gridCol w:w="1647"/>
      </w:tblGrid>
      <w:tr w:rsidR="005737BA" w14:paraId="44E896F8" w14:textId="77777777" w:rsidTr="00805A6C">
        <w:trPr>
          <w:jc w:val="center"/>
        </w:trPr>
        <w:tc>
          <w:tcPr>
            <w:tcW w:w="10686" w:type="dxa"/>
            <w:gridSpan w:val="7"/>
          </w:tcPr>
          <w:p w14:paraId="3DF4861A" w14:textId="77777777" w:rsidR="005737BA" w:rsidRPr="0096313C" w:rsidRDefault="005737BA" w:rsidP="0096313C">
            <w:pPr>
              <w:jc w:val="center"/>
              <w:rPr>
                <w:b/>
                <w:bCs/>
                <w:sz w:val="20"/>
                <w:szCs w:val="20"/>
              </w:rPr>
            </w:pPr>
            <w:r w:rsidRPr="0096313C">
              <w:rPr>
                <w:b/>
                <w:bCs/>
                <w:sz w:val="20"/>
                <w:szCs w:val="20"/>
              </w:rPr>
              <w:t xml:space="preserve">Table A2 </w:t>
            </w:r>
            <w:r w:rsidR="008E6360" w:rsidRPr="0096313C">
              <w:rPr>
                <w:b/>
                <w:bCs/>
                <w:sz w:val="20"/>
                <w:szCs w:val="20"/>
              </w:rPr>
              <w:t>–</w:t>
            </w:r>
            <w:r w:rsidRPr="0096313C">
              <w:rPr>
                <w:b/>
                <w:bCs/>
                <w:sz w:val="20"/>
                <w:szCs w:val="20"/>
              </w:rPr>
              <w:t xml:space="preserve"> </w:t>
            </w:r>
            <w:r w:rsidR="007D7CF4" w:rsidRPr="0096313C">
              <w:rPr>
                <w:b/>
                <w:bCs/>
                <w:sz w:val="20"/>
                <w:szCs w:val="20"/>
              </w:rPr>
              <w:t>Ex</w:t>
            </w:r>
            <w:r w:rsidR="008E6360" w:rsidRPr="0096313C">
              <w:rPr>
                <w:b/>
                <w:bCs/>
                <w:sz w:val="20"/>
                <w:szCs w:val="20"/>
              </w:rPr>
              <w:t>ceptional Changes to the Traineeship</w:t>
            </w:r>
            <w:r w:rsidR="00E93A88" w:rsidRPr="0096313C">
              <w:rPr>
                <w:b/>
                <w:bCs/>
                <w:sz w:val="20"/>
                <w:szCs w:val="20"/>
              </w:rPr>
              <w:t xml:space="preserve"> Program at the Receiving </w:t>
            </w:r>
            <w:r w:rsidR="00CA1CDE" w:rsidRPr="0096313C">
              <w:rPr>
                <w:b/>
                <w:bCs/>
                <w:sz w:val="20"/>
                <w:szCs w:val="20"/>
              </w:rPr>
              <w:t>Organization/Enterprise</w:t>
            </w:r>
          </w:p>
          <w:p w14:paraId="20D5323E" w14:textId="77777777" w:rsidR="00CA1CDE" w:rsidRDefault="00CA1CDE" w:rsidP="00963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(to be approved by email </w:t>
            </w:r>
            <w:r w:rsidR="00DA44C7">
              <w:rPr>
                <w:sz w:val="20"/>
                <w:szCs w:val="20"/>
              </w:rPr>
              <w:t xml:space="preserve">or signature by the student, the </w:t>
            </w:r>
            <w:r w:rsidR="00700157">
              <w:rPr>
                <w:sz w:val="20"/>
                <w:szCs w:val="20"/>
              </w:rPr>
              <w:t>r</w:t>
            </w:r>
            <w:r w:rsidR="00DA44C7">
              <w:rPr>
                <w:sz w:val="20"/>
                <w:szCs w:val="20"/>
              </w:rPr>
              <w:t xml:space="preserve">esponsible person in the </w:t>
            </w:r>
            <w:r w:rsidR="0035778F">
              <w:rPr>
                <w:sz w:val="20"/>
                <w:szCs w:val="20"/>
              </w:rPr>
              <w:t>Sending Institution and the responsible person in the Rece</w:t>
            </w:r>
            <w:r w:rsidR="00547652">
              <w:rPr>
                <w:sz w:val="20"/>
                <w:szCs w:val="20"/>
              </w:rPr>
              <w:t>iving Organization/Enterprise</w:t>
            </w:r>
            <w:r>
              <w:rPr>
                <w:sz w:val="20"/>
                <w:szCs w:val="20"/>
              </w:rPr>
              <w:t>)</w:t>
            </w:r>
          </w:p>
          <w:p w14:paraId="6B235108" w14:textId="763152D3" w:rsidR="00547652" w:rsidRPr="0096313C" w:rsidRDefault="00547652" w:rsidP="0096313C">
            <w:pPr>
              <w:jc w:val="center"/>
              <w:rPr>
                <w:b/>
                <w:bCs/>
                <w:sz w:val="20"/>
                <w:szCs w:val="20"/>
              </w:rPr>
            </w:pPr>
            <w:r w:rsidRPr="0096313C">
              <w:rPr>
                <w:b/>
                <w:bCs/>
                <w:sz w:val="20"/>
                <w:szCs w:val="20"/>
              </w:rPr>
              <w:t>Planned period of the mobility</w:t>
            </w:r>
            <w:r w:rsidR="0096313C" w:rsidRPr="0096313C">
              <w:rPr>
                <w:b/>
                <w:bCs/>
                <w:sz w:val="20"/>
                <w:szCs w:val="20"/>
              </w:rPr>
              <w:t>: from</w:t>
            </w:r>
            <w:r w:rsidR="000C2B07">
              <w:rPr>
                <w:b/>
                <w:bCs/>
                <w:sz w:val="20"/>
                <w:szCs w:val="20"/>
              </w:rPr>
              <w:t xml:space="preserve"> _______________</w:t>
            </w:r>
            <w:r w:rsidR="0096313C" w:rsidRPr="0096313C">
              <w:rPr>
                <w:b/>
                <w:bCs/>
                <w:sz w:val="20"/>
                <w:szCs w:val="20"/>
              </w:rPr>
              <w:t xml:space="preserve"> till </w:t>
            </w:r>
            <w:r w:rsidR="000C2B07">
              <w:rPr>
                <w:b/>
                <w:bCs/>
                <w:sz w:val="20"/>
                <w:szCs w:val="20"/>
              </w:rPr>
              <w:t xml:space="preserve">_______________ </w:t>
            </w:r>
            <w:r w:rsidR="0096313C" w:rsidRPr="0096313C">
              <w:rPr>
                <w:b/>
                <w:bCs/>
                <w:sz w:val="20"/>
                <w:szCs w:val="20"/>
              </w:rPr>
              <w:t>[month/year]</w:t>
            </w:r>
          </w:p>
        </w:tc>
      </w:tr>
      <w:tr w:rsidR="00104A24" w14:paraId="100E63B3" w14:textId="77777777" w:rsidTr="000C2B07">
        <w:trPr>
          <w:jc w:val="center"/>
        </w:trPr>
        <w:tc>
          <w:tcPr>
            <w:tcW w:w="5211" w:type="dxa"/>
            <w:gridSpan w:val="3"/>
          </w:tcPr>
          <w:p w14:paraId="7339B3B5" w14:textId="4B7EDF96" w:rsidR="00104A24" w:rsidRPr="000C2B07" w:rsidRDefault="00104A24" w:rsidP="00A00DF6">
            <w:pPr>
              <w:rPr>
                <w:b/>
                <w:bCs/>
                <w:sz w:val="20"/>
                <w:szCs w:val="20"/>
              </w:rPr>
            </w:pPr>
            <w:r w:rsidRPr="000C2B07">
              <w:rPr>
                <w:b/>
                <w:bCs/>
                <w:sz w:val="20"/>
                <w:szCs w:val="20"/>
              </w:rPr>
              <w:t>Traineeship Title: ____________________________</w:t>
            </w:r>
          </w:p>
        </w:tc>
        <w:tc>
          <w:tcPr>
            <w:tcW w:w="5475" w:type="dxa"/>
            <w:gridSpan w:val="4"/>
          </w:tcPr>
          <w:p w14:paraId="7A0AEC0B" w14:textId="5D1C8A37" w:rsidR="00104A24" w:rsidRPr="000C2B07" w:rsidRDefault="00104A24" w:rsidP="00A00DF6">
            <w:pPr>
              <w:rPr>
                <w:b/>
                <w:bCs/>
                <w:sz w:val="20"/>
                <w:szCs w:val="20"/>
              </w:rPr>
            </w:pPr>
            <w:r w:rsidRPr="000C2B07">
              <w:rPr>
                <w:b/>
                <w:bCs/>
                <w:sz w:val="20"/>
                <w:szCs w:val="20"/>
              </w:rPr>
              <w:t>Number of working hours per week: _______________</w:t>
            </w:r>
          </w:p>
        </w:tc>
      </w:tr>
      <w:tr w:rsidR="008960FA" w14:paraId="49BDFE12" w14:textId="77777777" w:rsidTr="00805A6C">
        <w:trPr>
          <w:jc w:val="center"/>
        </w:trPr>
        <w:tc>
          <w:tcPr>
            <w:tcW w:w="10686" w:type="dxa"/>
            <w:gridSpan w:val="7"/>
          </w:tcPr>
          <w:p w14:paraId="1703C74B" w14:textId="77777777" w:rsidR="008960FA" w:rsidRPr="000C2B07" w:rsidRDefault="008960FA" w:rsidP="00A00DF6">
            <w:pPr>
              <w:rPr>
                <w:b/>
                <w:bCs/>
                <w:sz w:val="20"/>
                <w:szCs w:val="20"/>
              </w:rPr>
            </w:pPr>
            <w:r w:rsidRPr="000C2B07">
              <w:rPr>
                <w:b/>
                <w:bCs/>
                <w:sz w:val="20"/>
                <w:szCs w:val="20"/>
              </w:rPr>
              <w:t>Detailed Program of the Traineeship Period:</w:t>
            </w:r>
          </w:p>
          <w:p w14:paraId="579EBFE2" w14:textId="77777777" w:rsidR="008960FA" w:rsidRPr="000C2B07" w:rsidRDefault="008960FA" w:rsidP="00A00DF6">
            <w:pPr>
              <w:rPr>
                <w:b/>
                <w:bCs/>
                <w:sz w:val="20"/>
                <w:szCs w:val="20"/>
              </w:rPr>
            </w:pPr>
          </w:p>
          <w:p w14:paraId="6C41E6F8" w14:textId="77777777" w:rsidR="008960FA" w:rsidRPr="000C2B07" w:rsidRDefault="008960FA" w:rsidP="00A00DF6">
            <w:pPr>
              <w:rPr>
                <w:b/>
                <w:bCs/>
                <w:sz w:val="20"/>
                <w:szCs w:val="20"/>
              </w:rPr>
            </w:pPr>
          </w:p>
          <w:p w14:paraId="2C629F82" w14:textId="77777777" w:rsidR="008960FA" w:rsidRPr="000C2B07" w:rsidRDefault="008960FA" w:rsidP="00A00DF6">
            <w:pPr>
              <w:rPr>
                <w:b/>
                <w:bCs/>
                <w:sz w:val="20"/>
                <w:szCs w:val="20"/>
              </w:rPr>
            </w:pPr>
          </w:p>
          <w:p w14:paraId="0BFB7B83" w14:textId="7C63C0D2" w:rsidR="004D1780" w:rsidRPr="000C2B07" w:rsidRDefault="004D1780" w:rsidP="00A00D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60FA" w14:paraId="7697F32A" w14:textId="77777777" w:rsidTr="00805A6C">
        <w:trPr>
          <w:jc w:val="center"/>
        </w:trPr>
        <w:tc>
          <w:tcPr>
            <w:tcW w:w="10686" w:type="dxa"/>
            <w:gridSpan w:val="7"/>
          </w:tcPr>
          <w:p w14:paraId="0C4C68B8" w14:textId="77777777" w:rsidR="008960FA" w:rsidRPr="000C2B07" w:rsidRDefault="008960FA" w:rsidP="00A00DF6">
            <w:pPr>
              <w:rPr>
                <w:b/>
                <w:bCs/>
                <w:sz w:val="20"/>
                <w:szCs w:val="20"/>
              </w:rPr>
            </w:pPr>
            <w:r w:rsidRPr="000C2B07">
              <w:rPr>
                <w:b/>
                <w:bCs/>
                <w:sz w:val="20"/>
                <w:szCs w:val="20"/>
              </w:rPr>
              <w:t xml:space="preserve">Knowledge, </w:t>
            </w:r>
            <w:proofErr w:type="gramStart"/>
            <w:r w:rsidRPr="000C2B07">
              <w:rPr>
                <w:b/>
                <w:bCs/>
                <w:sz w:val="20"/>
                <w:szCs w:val="20"/>
              </w:rPr>
              <w:t>skills</w:t>
            </w:r>
            <w:proofErr w:type="gramEnd"/>
            <w:r w:rsidRPr="000C2B07">
              <w:rPr>
                <w:b/>
                <w:bCs/>
                <w:sz w:val="20"/>
                <w:szCs w:val="20"/>
              </w:rPr>
              <w:t xml:space="preserve"> and </w:t>
            </w:r>
            <w:r w:rsidR="001F2156" w:rsidRPr="000C2B07">
              <w:rPr>
                <w:b/>
                <w:bCs/>
                <w:sz w:val="20"/>
                <w:szCs w:val="20"/>
              </w:rPr>
              <w:t xml:space="preserve">competences to be acquired by the end of the traineeship </w:t>
            </w:r>
            <w:r w:rsidR="002673BB" w:rsidRPr="000C2B07">
              <w:rPr>
                <w:b/>
                <w:bCs/>
                <w:sz w:val="20"/>
                <w:szCs w:val="20"/>
              </w:rPr>
              <w:t>(expected learning outcomes):</w:t>
            </w:r>
          </w:p>
          <w:p w14:paraId="1E68147F" w14:textId="77777777" w:rsidR="001A4D88" w:rsidRPr="000C2B07" w:rsidRDefault="001A4D88" w:rsidP="00A00DF6">
            <w:pPr>
              <w:rPr>
                <w:b/>
                <w:bCs/>
                <w:sz w:val="20"/>
                <w:szCs w:val="20"/>
              </w:rPr>
            </w:pPr>
          </w:p>
          <w:p w14:paraId="4D7BC09F" w14:textId="77777777" w:rsidR="001A4D88" w:rsidRPr="000C2B07" w:rsidRDefault="001A4D88" w:rsidP="00A00DF6">
            <w:pPr>
              <w:rPr>
                <w:b/>
                <w:bCs/>
                <w:sz w:val="20"/>
                <w:szCs w:val="20"/>
              </w:rPr>
            </w:pPr>
          </w:p>
          <w:p w14:paraId="4A7B4878" w14:textId="3BA7C82E" w:rsidR="001A4D88" w:rsidRPr="000C2B07" w:rsidRDefault="001A4D88" w:rsidP="00A00D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4D88" w14:paraId="5482A0C5" w14:textId="77777777" w:rsidTr="00805A6C">
        <w:trPr>
          <w:jc w:val="center"/>
        </w:trPr>
        <w:tc>
          <w:tcPr>
            <w:tcW w:w="10686" w:type="dxa"/>
            <w:gridSpan w:val="7"/>
          </w:tcPr>
          <w:p w14:paraId="35687C05" w14:textId="77777777" w:rsidR="001A4D88" w:rsidRPr="000C2B07" w:rsidRDefault="001A4D88" w:rsidP="00A00DF6">
            <w:pPr>
              <w:rPr>
                <w:b/>
                <w:bCs/>
                <w:sz w:val="20"/>
                <w:szCs w:val="20"/>
              </w:rPr>
            </w:pPr>
            <w:r w:rsidRPr="000C2B07">
              <w:rPr>
                <w:b/>
                <w:bCs/>
                <w:sz w:val="20"/>
                <w:szCs w:val="20"/>
              </w:rPr>
              <w:t>Monitoring Plan:</w:t>
            </w:r>
          </w:p>
          <w:p w14:paraId="6E4FE3D0" w14:textId="77777777" w:rsidR="001A4D88" w:rsidRPr="000C2B07" w:rsidRDefault="001A4D88" w:rsidP="00A00DF6">
            <w:pPr>
              <w:rPr>
                <w:b/>
                <w:bCs/>
                <w:sz w:val="20"/>
                <w:szCs w:val="20"/>
              </w:rPr>
            </w:pPr>
          </w:p>
          <w:p w14:paraId="3AA12E86" w14:textId="5D95C594" w:rsidR="00805A6C" w:rsidRPr="000C2B07" w:rsidRDefault="00805A6C" w:rsidP="00A00D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4D88" w14:paraId="1A3DF8EE" w14:textId="77777777" w:rsidTr="00805A6C">
        <w:trPr>
          <w:jc w:val="center"/>
        </w:trPr>
        <w:tc>
          <w:tcPr>
            <w:tcW w:w="10686" w:type="dxa"/>
            <w:gridSpan w:val="7"/>
          </w:tcPr>
          <w:p w14:paraId="33DC7EDB" w14:textId="77777777" w:rsidR="001A4D88" w:rsidRPr="000C2B07" w:rsidRDefault="000A5F42" w:rsidP="00A00DF6">
            <w:pPr>
              <w:rPr>
                <w:b/>
                <w:bCs/>
                <w:sz w:val="20"/>
                <w:szCs w:val="20"/>
              </w:rPr>
            </w:pPr>
            <w:r w:rsidRPr="000C2B07">
              <w:rPr>
                <w:b/>
                <w:bCs/>
                <w:sz w:val="20"/>
                <w:szCs w:val="20"/>
              </w:rPr>
              <w:t>Evaluation Plan:</w:t>
            </w:r>
          </w:p>
          <w:p w14:paraId="32D3AC87" w14:textId="77777777" w:rsidR="00805A6C" w:rsidRPr="000C2B07" w:rsidRDefault="00805A6C" w:rsidP="00A00DF6">
            <w:pPr>
              <w:rPr>
                <w:b/>
                <w:bCs/>
                <w:sz w:val="20"/>
                <w:szCs w:val="20"/>
              </w:rPr>
            </w:pPr>
          </w:p>
          <w:p w14:paraId="1BC97298" w14:textId="1BD20ADF" w:rsidR="000A5F42" w:rsidRPr="000C2B07" w:rsidRDefault="000A5F42" w:rsidP="00A00D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3EE7" w14:paraId="6C26DB25" w14:textId="77777777" w:rsidTr="00805A6C">
        <w:trPr>
          <w:jc w:val="center"/>
        </w:trPr>
        <w:tc>
          <w:tcPr>
            <w:tcW w:w="1351" w:type="dxa"/>
          </w:tcPr>
          <w:p w14:paraId="56836F6B" w14:textId="14735B9A" w:rsidR="00853EE7" w:rsidRPr="00996F8F" w:rsidRDefault="00853EE7" w:rsidP="00A00DF6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lastRenderedPageBreak/>
              <w:t>Commitment</w:t>
            </w:r>
          </w:p>
        </w:tc>
        <w:tc>
          <w:tcPr>
            <w:tcW w:w="2078" w:type="dxa"/>
          </w:tcPr>
          <w:p w14:paraId="054059D4" w14:textId="3525CA37" w:rsidR="00853EE7" w:rsidRPr="00996F8F" w:rsidRDefault="00853EE7" w:rsidP="00A00DF6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24" w:type="dxa"/>
            <w:gridSpan w:val="2"/>
          </w:tcPr>
          <w:p w14:paraId="10C2C7A6" w14:textId="477E0F79" w:rsidR="00853EE7" w:rsidRPr="00996F8F" w:rsidRDefault="00853EE7" w:rsidP="00A00DF6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701" w:type="dxa"/>
          </w:tcPr>
          <w:p w14:paraId="1B71F689" w14:textId="1476B99C" w:rsidR="00853EE7" w:rsidRPr="00996F8F" w:rsidRDefault="00853EE7" w:rsidP="00A00DF6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985" w:type="dxa"/>
          </w:tcPr>
          <w:p w14:paraId="7E0BA754" w14:textId="59E9DD74" w:rsidR="00853EE7" w:rsidRPr="00996F8F" w:rsidRDefault="00853EE7" w:rsidP="00A00DF6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47" w:type="dxa"/>
          </w:tcPr>
          <w:p w14:paraId="1C7FC149" w14:textId="580F7D1C" w:rsidR="00853EE7" w:rsidRPr="00996F8F" w:rsidRDefault="00853EE7" w:rsidP="00A00DF6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935EBC" w14:paraId="4FE3E01F" w14:textId="77777777" w:rsidTr="00C86571">
        <w:trPr>
          <w:jc w:val="center"/>
        </w:trPr>
        <w:tc>
          <w:tcPr>
            <w:tcW w:w="1351" w:type="dxa"/>
            <w:vAlign w:val="center"/>
          </w:tcPr>
          <w:p w14:paraId="29B1FB2D" w14:textId="5F6624B0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Trainee</w:t>
            </w:r>
          </w:p>
        </w:tc>
        <w:tc>
          <w:tcPr>
            <w:tcW w:w="2078" w:type="dxa"/>
          </w:tcPr>
          <w:p w14:paraId="3EEF6F38" w14:textId="77777777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14:paraId="028A7D8E" w14:textId="77777777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FF6BA2" w14:textId="67DB3FF4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Trainee</w:t>
            </w:r>
          </w:p>
        </w:tc>
        <w:tc>
          <w:tcPr>
            <w:tcW w:w="1985" w:type="dxa"/>
          </w:tcPr>
          <w:p w14:paraId="02D0DE6E" w14:textId="77777777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637663E9" w14:textId="77777777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5EBC" w14:paraId="6A8DAFDD" w14:textId="77777777" w:rsidTr="00C86571">
        <w:trPr>
          <w:jc w:val="center"/>
        </w:trPr>
        <w:tc>
          <w:tcPr>
            <w:tcW w:w="1351" w:type="dxa"/>
            <w:vMerge w:val="restart"/>
            <w:vAlign w:val="center"/>
          </w:tcPr>
          <w:p w14:paraId="7019F8F3" w14:textId="68E4E658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Responsible Person</w:t>
            </w:r>
            <w:r w:rsidRPr="00996F8F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2F648D" w:rsidRPr="00996F8F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996F8F">
              <w:rPr>
                <w:b/>
                <w:bCs/>
                <w:sz w:val="20"/>
                <w:szCs w:val="20"/>
              </w:rPr>
              <w:t xml:space="preserve"> at the Sending Institution</w:t>
            </w:r>
          </w:p>
        </w:tc>
        <w:tc>
          <w:tcPr>
            <w:tcW w:w="2078" w:type="dxa"/>
          </w:tcPr>
          <w:p w14:paraId="2F706AA7" w14:textId="77777777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14:paraId="06B8638F" w14:textId="77777777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D02516" w14:textId="61315412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Departmental Coord.</w:t>
            </w:r>
          </w:p>
        </w:tc>
        <w:tc>
          <w:tcPr>
            <w:tcW w:w="1985" w:type="dxa"/>
          </w:tcPr>
          <w:p w14:paraId="4E2BA96A" w14:textId="77777777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7C0F1B0D" w14:textId="77777777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5EBC" w14:paraId="4D8CAE78" w14:textId="77777777" w:rsidTr="00C86571">
        <w:trPr>
          <w:jc w:val="center"/>
        </w:trPr>
        <w:tc>
          <w:tcPr>
            <w:tcW w:w="1351" w:type="dxa"/>
            <w:vMerge/>
            <w:vAlign w:val="center"/>
          </w:tcPr>
          <w:p w14:paraId="0E50EED7" w14:textId="77777777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14:paraId="51E776C9" w14:textId="77777777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14:paraId="37C4DE34" w14:textId="77777777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8D3AEC" w14:textId="3C732DFA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Institutional Coord.</w:t>
            </w:r>
          </w:p>
        </w:tc>
        <w:tc>
          <w:tcPr>
            <w:tcW w:w="1985" w:type="dxa"/>
          </w:tcPr>
          <w:p w14:paraId="431A34E5" w14:textId="77777777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5F6C01C4" w14:textId="77777777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5EBC" w14:paraId="038F5917" w14:textId="77777777" w:rsidTr="0063402A">
        <w:trPr>
          <w:jc w:val="center"/>
        </w:trPr>
        <w:tc>
          <w:tcPr>
            <w:tcW w:w="1351" w:type="dxa"/>
            <w:vAlign w:val="center"/>
          </w:tcPr>
          <w:p w14:paraId="79B574E9" w14:textId="47E4AAAF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Supervisor</w:t>
            </w:r>
            <w:r w:rsidRPr="00996F8F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2F648D" w:rsidRPr="00996F8F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996F8F">
              <w:rPr>
                <w:b/>
                <w:bCs/>
                <w:sz w:val="20"/>
                <w:szCs w:val="20"/>
              </w:rPr>
              <w:t xml:space="preserve"> at the Receiving Organization</w:t>
            </w:r>
          </w:p>
        </w:tc>
        <w:tc>
          <w:tcPr>
            <w:tcW w:w="2078" w:type="dxa"/>
          </w:tcPr>
          <w:p w14:paraId="41530748" w14:textId="77777777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14:paraId="294B19B8" w14:textId="77777777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26630A" w14:textId="77777777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B23D23" w14:textId="77777777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68E064FE" w14:textId="77777777" w:rsidR="00935EBC" w:rsidRPr="00996F8F" w:rsidRDefault="00935EBC" w:rsidP="00935EB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7E1AD0F" w14:textId="77777777" w:rsidR="00935EBC" w:rsidRDefault="00935EBC" w:rsidP="00A00DF6">
      <w:pPr>
        <w:rPr>
          <w:sz w:val="20"/>
          <w:szCs w:val="20"/>
        </w:rPr>
      </w:pPr>
    </w:p>
    <w:p w14:paraId="6B253C35" w14:textId="2AFAF04E" w:rsidR="00935EBC" w:rsidRPr="00C267E0" w:rsidRDefault="00935EBC" w:rsidP="00FE05C2">
      <w:pPr>
        <w:jc w:val="center"/>
        <w:rPr>
          <w:b/>
          <w:bCs/>
          <w:sz w:val="20"/>
          <w:szCs w:val="20"/>
        </w:rPr>
      </w:pPr>
      <w:r w:rsidRPr="00C267E0">
        <w:rPr>
          <w:b/>
          <w:bCs/>
          <w:sz w:val="20"/>
          <w:szCs w:val="20"/>
        </w:rPr>
        <w:t>After the Mobility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FE05C2" w14:paraId="5CAF19C3" w14:textId="77777777" w:rsidTr="00C267E0">
        <w:trPr>
          <w:trHeight w:val="567"/>
        </w:trPr>
        <w:tc>
          <w:tcPr>
            <w:tcW w:w="10610" w:type="dxa"/>
            <w:vAlign w:val="center"/>
          </w:tcPr>
          <w:p w14:paraId="5483BB23" w14:textId="6779E305" w:rsidR="00FE05C2" w:rsidRPr="00C267E0" w:rsidRDefault="009C3C4F" w:rsidP="00C267E0">
            <w:pPr>
              <w:jc w:val="center"/>
              <w:rPr>
                <w:b/>
                <w:bCs/>
                <w:sz w:val="20"/>
                <w:szCs w:val="20"/>
              </w:rPr>
            </w:pPr>
            <w:r w:rsidRPr="00C267E0">
              <w:rPr>
                <w:b/>
                <w:bCs/>
                <w:sz w:val="20"/>
                <w:szCs w:val="20"/>
              </w:rPr>
              <w:t xml:space="preserve">Table D – Traineeship Certificate by the </w:t>
            </w:r>
            <w:r w:rsidR="00791D63" w:rsidRPr="00C267E0">
              <w:rPr>
                <w:b/>
                <w:bCs/>
                <w:sz w:val="20"/>
                <w:szCs w:val="20"/>
              </w:rPr>
              <w:t>Receiving Organization/Enterprise</w:t>
            </w:r>
          </w:p>
        </w:tc>
      </w:tr>
      <w:tr w:rsidR="00FE05C2" w14:paraId="699DD4CC" w14:textId="77777777" w:rsidTr="00C267E0">
        <w:trPr>
          <w:trHeight w:val="567"/>
        </w:trPr>
        <w:tc>
          <w:tcPr>
            <w:tcW w:w="10610" w:type="dxa"/>
            <w:vAlign w:val="center"/>
          </w:tcPr>
          <w:p w14:paraId="447C24D5" w14:textId="08B8B89B" w:rsidR="00C267E0" w:rsidRPr="00996F8F" w:rsidRDefault="00C267E0" w:rsidP="00FE05C2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Nane of the Trainee:</w:t>
            </w:r>
          </w:p>
        </w:tc>
      </w:tr>
      <w:tr w:rsidR="00FE05C2" w14:paraId="0AB00A4C" w14:textId="77777777" w:rsidTr="00C267E0">
        <w:trPr>
          <w:trHeight w:val="567"/>
        </w:trPr>
        <w:tc>
          <w:tcPr>
            <w:tcW w:w="10610" w:type="dxa"/>
            <w:vAlign w:val="center"/>
          </w:tcPr>
          <w:p w14:paraId="66F972A5" w14:textId="58B7D56A" w:rsidR="00FE05C2" w:rsidRPr="00996F8F" w:rsidRDefault="00C267E0" w:rsidP="00FE05C2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Name of the Receiving Organization/Enterprise:</w:t>
            </w:r>
          </w:p>
        </w:tc>
      </w:tr>
      <w:tr w:rsidR="00FE05C2" w14:paraId="58868AA5" w14:textId="77777777" w:rsidTr="00C267E0">
        <w:trPr>
          <w:trHeight w:val="567"/>
        </w:trPr>
        <w:tc>
          <w:tcPr>
            <w:tcW w:w="10610" w:type="dxa"/>
            <w:vAlign w:val="center"/>
          </w:tcPr>
          <w:p w14:paraId="1E87BDBC" w14:textId="31891827" w:rsidR="00FE05C2" w:rsidRPr="00996F8F" w:rsidRDefault="00C267E0" w:rsidP="00FE05C2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Sector of the Receiving Organization/Enterprise:</w:t>
            </w:r>
          </w:p>
        </w:tc>
      </w:tr>
      <w:tr w:rsidR="00FE05C2" w14:paraId="590A759A" w14:textId="77777777" w:rsidTr="00C267E0">
        <w:trPr>
          <w:trHeight w:val="567"/>
        </w:trPr>
        <w:tc>
          <w:tcPr>
            <w:tcW w:w="10610" w:type="dxa"/>
            <w:vAlign w:val="center"/>
          </w:tcPr>
          <w:p w14:paraId="0249203E" w14:textId="77777777" w:rsidR="00FE05C2" w:rsidRPr="00996F8F" w:rsidRDefault="007B446B" w:rsidP="00FE05C2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Address of the Receiving Organization</w:t>
            </w:r>
            <w:r w:rsidR="009B0FA8" w:rsidRPr="00996F8F">
              <w:rPr>
                <w:b/>
                <w:bCs/>
                <w:sz w:val="20"/>
                <w:szCs w:val="20"/>
              </w:rPr>
              <w:t>/Enterprise:</w:t>
            </w:r>
          </w:p>
          <w:p w14:paraId="5F5205F4" w14:textId="77777777" w:rsidR="009B0FA8" w:rsidRPr="00996F8F" w:rsidRDefault="009B0FA8" w:rsidP="00FE05C2">
            <w:pPr>
              <w:rPr>
                <w:b/>
                <w:bCs/>
                <w:sz w:val="20"/>
                <w:szCs w:val="20"/>
              </w:rPr>
            </w:pPr>
          </w:p>
          <w:p w14:paraId="76E7B5AC" w14:textId="77777777" w:rsidR="009B0FA8" w:rsidRPr="00996F8F" w:rsidRDefault="009B0FA8" w:rsidP="00FE05C2">
            <w:pPr>
              <w:rPr>
                <w:b/>
                <w:bCs/>
                <w:sz w:val="20"/>
                <w:szCs w:val="20"/>
              </w:rPr>
            </w:pPr>
          </w:p>
          <w:p w14:paraId="31A23783" w14:textId="77777777" w:rsidR="009B0FA8" w:rsidRPr="00996F8F" w:rsidRDefault="009B0FA8" w:rsidP="00FE05C2">
            <w:pPr>
              <w:rPr>
                <w:b/>
                <w:bCs/>
                <w:sz w:val="20"/>
                <w:szCs w:val="20"/>
              </w:rPr>
            </w:pPr>
          </w:p>
          <w:p w14:paraId="3C81C25E" w14:textId="2EB6136C" w:rsidR="009B0FA8" w:rsidRPr="00996F8F" w:rsidRDefault="00134E2E" w:rsidP="00FE05C2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Website:</w:t>
            </w:r>
          </w:p>
        </w:tc>
      </w:tr>
      <w:tr w:rsidR="00FE05C2" w14:paraId="38A6AA92" w14:textId="77777777" w:rsidTr="00C267E0">
        <w:trPr>
          <w:trHeight w:val="567"/>
        </w:trPr>
        <w:tc>
          <w:tcPr>
            <w:tcW w:w="10610" w:type="dxa"/>
            <w:vAlign w:val="center"/>
          </w:tcPr>
          <w:p w14:paraId="014E6C8A" w14:textId="19907145" w:rsidR="00FE05C2" w:rsidRPr="00996F8F" w:rsidRDefault="00C318C7" w:rsidP="00FE05C2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 xml:space="preserve">Start and </w:t>
            </w:r>
            <w:r w:rsidR="000F60CC" w:rsidRPr="00996F8F">
              <w:rPr>
                <w:b/>
                <w:bCs/>
                <w:sz w:val="20"/>
                <w:szCs w:val="20"/>
              </w:rPr>
              <w:t>E</w:t>
            </w:r>
            <w:r w:rsidRPr="00996F8F">
              <w:rPr>
                <w:b/>
                <w:bCs/>
                <w:sz w:val="20"/>
                <w:szCs w:val="20"/>
              </w:rPr>
              <w:t xml:space="preserve">nd </w:t>
            </w:r>
            <w:r w:rsidR="000F60CC" w:rsidRPr="00996F8F">
              <w:rPr>
                <w:b/>
                <w:bCs/>
                <w:sz w:val="20"/>
                <w:szCs w:val="20"/>
              </w:rPr>
              <w:t>D</w:t>
            </w:r>
            <w:r w:rsidRPr="00996F8F">
              <w:rPr>
                <w:b/>
                <w:bCs/>
                <w:sz w:val="20"/>
                <w:szCs w:val="20"/>
              </w:rPr>
              <w:t xml:space="preserve">ate of the </w:t>
            </w:r>
            <w:r w:rsidR="000F60CC" w:rsidRPr="00996F8F">
              <w:rPr>
                <w:b/>
                <w:bCs/>
                <w:sz w:val="20"/>
                <w:szCs w:val="20"/>
              </w:rPr>
              <w:t>T</w:t>
            </w:r>
            <w:r w:rsidRPr="00996F8F">
              <w:rPr>
                <w:b/>
                <w:bCs/>
                <w:sz w:val="20"/>
                <w:szCs w:val="20"/>
              </w:rPr>
              <w:t>raineeship</w:t>
            </w:r>
            <w:r w:rsidR="0073150A" w:rsidRPr="00996F8F">
              <w:rPr>
                <w:b/>
                <w:bCs/>
                <w:sz w:val="20"/>
                <w:szCs w:val="20"/>
              </w:rPr>
              <w:t xml:space="preserve">: </w:t>
            </w:r>
            <w:r w:rsidR="000F60CC" w:rsidRPr="00996F8F">
              <w:rPr>
                <w:b/>
                <w:bCs/>
                <w:sz w:val="20"/>
                <w:szCs w:val="20"/>
              </w:rPr>
              <w:t>Fr</w:t>
            </w:r>
            <w:r w:rsidR="0073150A" w:rsidRPr="00996F8F">
              <w:rPr>
                <w:b/>
                <w:bCs/>
                <w:sz w:val="20"/>
                <w:szCs w:val="20"/>
              </w:rPr>
              <w:t xml:space="preserve">om ________________ </w:t>
            </w:r>
            <w:r w:rsidR="000F60CC" w:rsidRPr="00996F8F">
              <w:rPr>
                <w:b/>
                <w:bCs/>
                <w:sz w:val="20"/>
                <w:szCs w:val="20"/>
              </w:rPr>
              <w:t>T</w:t>
            </w:r>
            <w:r w:rsidR="0073150A" w:rsidRPr="00996F8F">
              <w:rPr>
                <w:b/>
                <w:bCs/>
                <w:sz w:val="20"/>
                <w:szCs w:val="20"/>
              </w:rPr>
              <w:t>o __________________ [day/month/year]</w:t>
            </w:r>
          </w:p>
        </w:tc>
      </w:tr>
      <w:tr w:rsidR="00FE05C2" w14:paraId="7BFC12E7" w14:textId="77777777" w:rsidTr="00C267E0">
        <w:trPr>
          <w:trHeight w:val="567"/>
        </w:trPr>
        <w:tc>
          <w:tcPr>
            <w:tcW w:w="10610" w:type="dxa"/>
            <w:vAlign w:val="center"/>
          </w:tcPr>
          <w:p w14:paraId="6CEA84F8" w14:textId="31A10601" w:rsidR="00FE05C2" w:rsidRPr="00996F8F" w:rsidRDefault="000F60CC" w:rsidP="00FE05C2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Traineeship Title</w:t>
            </w:r>
          </w:p>
        </w:tc>
      </w:tr>
      <w:tr w:rsidR="00FE05C2" w14:paraId="6E0E731C" w14:textId="77777777" w:rsidTr="00C267E0">
        <w:trPr>
          <w:trHeight w:val="567"/>
        </w:trPr>
        <w:tc>
          <w:tcPr>
            <w:tcW w:w="10610" w:type="dxa"/>
            <w:vAlign w:val="center"/>
          </w:tcPr>
          <w:p w14:paraId="067113A1" w14:textId="77777777" w:rsidR="00FE05C2" w:rsidRPr="00996F8F" w:rsidRDefault="002D235A" w:rsidP="00FE05C2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 xml:space="preserve">Detailed Program of the Traineeship Period Including Tasks Carried Out </w:t>
            </w:r>
            <w:proofErr w:type="gramStart"/>
            <w:r w:rsidRPr="00996F8F">
              <w:rPr>
                <w:b/>
                <w:bCs/>
                <w:sz w:val="20"/>
                <w:szCs w:val="20"/>
              </w:rPr>
              <w:t>By</w:t>
            </w:r>
            <w:proofErr w:type="gramEnd"/>
            <w:r w:rsidRPr="00996F8F">
              <w:rPr>
                <w:b/>
                <w:bCs/>
                <w:sz w:val="20"/>
                <w:szCs w:val="20"/>
              </w:rPr>
              <w:t xml:space="preserve"> the Trainee:</w:t>
            </w:r>
          </w:p>
          <w:p w14:paraId="25012F6C" w14:textId="77777777" w:rsidR="00BD5B94" w:rsidRPr="00996F8F" w:rsidRDefault="00BD5B94" w:rsidP="00FE05C2">
            <w:pPr>
              <w:rPr>
                <w:b/>
                <w:bCs/>
                <w:sz w:val="20"/>
                <w:szCs w:val="20"/>
              </w:rPr>
            </w:pPr>
          </w:p>
          <w:p w14:paraId="408D6DDA" w14:textId="77777777" w:rsidR="00BD5B94" w:rsidRPr="00996F8F" w:rsidRDefault="00BD5B94" w:rsidP="00FE05C2">
            <w:pPr>
              <w:rPr>
                <w:b/>
                <w:bCs/>
                <w:sz w:val="20"/>
                <w:szCs w:val="20"/>
              </w:rPr>
            </w:pPr>
          </w:p>
          <w:p w14:paraId="106E2F04" w14:textId="2EF7485A" w:rsidR="00BD5B94" w:rsidRPr="00996F8F" w:rsidRDefault="00BD5B94" w:rsidP="00FE05C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5B94" w14:paraId="75CCB37F" w14:textId="77777777" w:rsidTr="00C267E0">
        <w:trPr>
          <w:trHeight w:val="567"/>
        </w:trPr>
        <w:tc>
          <w:tcPr>
            <w:tcW w:w="10610" w:type="dxa"/>
            <w:vAlign w:val="center"/>
          </w:tcPr>
          <w:p w14:paraId="22E5A5BC" w14:textId="77777777" w:rsidR="00BD5B94" w:rsidRPr="00996F8F" w:rsidRDefault="00BD5B94" w:rsidP="00FE05C2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Knowledge, skills (</w:t>
            </w:r>
            <w:r w:rsidR="00F20461" w:rsidRPr="00996F8F">
              <w:rPr>
                <w:b/>
                <w:bCs/>
                <w:sz w:val="20"/>
                <w:szCs w:val="20"/>
              </w:rPr>
              <w:t>intellectual and practical</w:t>
            </w:r>
            <w:r w:rsidRPr="00996F8F">
              <w:rPr>
                <w:b/>
                <w:bCs/>
                <w:sz w:val="20"/>
                <w:szCs w:val="20"/>
              </w:rPr>
              <w:t>)</w:t>
            </w:r>
            <w:r w:rsidR="00F20461" w:rsidRPr="00996F8F">
              <w:rPr>
                <w:b/>
                <w:bCs/>
                <w:sz w:val="20"/>
                <w:szCs w:val="20"/>
              </w:rPr>
              <w:t xml:space="preserve"> and competence acquired (achieved Learning Outcomes):</w:t>
            </w:r>
          </w:p>
          <w:p w14:paraId="17FA998F" w14:textId="77777777" w:rsidR="001847A9" w:rsidRPr="00996F8F" w:rsidRDefault="001847A9" w:rsidP="00FE05C2">
            <w:pPr>
              <w:rPr>
                <w:b/>
                <w:bCs/>
                <w:sz w:val="20"/>
                <w:szCs w:val="20"/>
              </w:rPr>
            </w:pPr>
          </w:p>
          <w:p w14:paraId="07118EE6" w14:textId="77777777" w:rsidR="001847A9" w:rsidRPr="00996F8F" w:rsidRDefault="001847A9" w:rsidP="00FE05C2">
            <w:pPr>
              <w:rPr>
                <w:b/>
                <w:bCs/>
                <w:sz w:val="20"/>
                <w:szCs w:val="20"/>
              </w:rPr>
            </w:pPr>
          </w:p>
          <w:p w14:paraId="5FAFC95C" w14:textId="3122331B" w:rsidR="001847A9" w:rsidRPr="00996F8F" w:rsidRDefault="001847A9" w:rsidP="00FE05C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5B94" w14:paraId="4890DB53" w14:textId="77777777" w:rsidTr="00C267E0">
        <w:trPr>
          <w:trHeight w:val="567"/>
        </w:trPr>
        <w:tc>
          <w:tcPr>
            <w:tcW w:w="10610" w:type="dxa"/>
            <w:vAlign w:val="center"/>
          </w:tcPr>
          <w:p w14:paraId="7AFC79CA" w14:textId="77777777" w:rsidR="00BD5B94" w:rsidRPr="00996F8F" w:rsidRDefault="00F20461" w:rsidP="00FE05C2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Evaluation of the Trainee:</w:t>
            </w:r>
          </w:p>
          <w:p w14:paraId="221F6473" w14:textId="77777777" w:rsidR="001847A9" w:rsidRPr="00996F8F" w:rsidRDefault="001847A9" w:rsidP="00FE05C2">
            <w:pPr>
              <w:rPr>
                <w:b/>
                <w:bCs/>
                <w:sz w:val="20"/>
                <w:szCs w:val="20"/>
              </w:rPr>
            </w:pPr>
          </w:p>
          <w:p w14:paraId="7BC9F0AF" w14:textId="77777777" w:rsidR="001847A9" w:rsidRPr="00996F8F" w:rsidRDefault="001847A9" w:rsidP="00FE05C2">
            <w:pPr>
              <w:rPr>
                <w:b/>
                <w:bCs/>
                <w:sz w:val="20"/>
                <w:szCs w:val="20"/>
              </w:rPr>
            </w:pPr>
          </w:p>
          <w:p w14:paraId="61FD2C14" w14:textId="729B5ED4" w:rsidR="001847A9" w:rsidRPr="00996F8F" w:rsidRDefault="001847A9" w:rsidP="00FE05C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5B94" w14:paraId="627D7DF5" w14:textId="77777777" w:rsidTr="00C267E0">
        <w:trPr>
          <w:trHeight w:val="567"/>
        </w:trPr>
        <w:tc>
          <w:tcPr>
            <w:tcW w:w="10610" w:type="dxa"/>
            <w:vAlign w:val="center"/>
          </w:tcPr>
          <w:p w14:paraId="03DA2301" w14:textId="0870FBC3" w:rsidR="00BD5B94" w:rsidRPr="00996F8F" w:rsidRDefault="00F20461" w:rsidP="00FE05C2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t>Date:</w:t>
            </w:r>
          </w:p>
        </w:tc>
      </w:tr>
      <w:tr w:rsidR="00BD5B94" w14:paraId="11DF14B5" w14:textId="77777777" w:rsidTr="00C267E0">
        <w:trPr>
          <w:trHeight w:val="567"/>
        </w:trPr>
        <w:tc>
          <w:tcPr>
            <w:tcW w:w="10610" w:type="dxa"/>
            <w:vAlign w:val="center"/>
          </w:tcPr>
          <w:p w14:paraId="09406D61" w14:textId="4093382B" w:rsidR="00300B4A" w:rsidRPr="00996F8F" w:rsidRDefault="001847A9" w:rsidP="00FE05C2">
            <w:pPr>
              <w:rPr>
                <w:b/>
                <w:bCs/>
                <w:sz w:val="20"/>
                <w:szCs w:val="20"/>
              </w:rPr>
            </w:pPr>
            <w:r w:rsidRPr="00996F8F">
              <w:rPr>
                <w:b/>
                <w:bCs/>
                <w:sz w:val="20"/>
                <w:szCs w:val="20"/>
              </w:rPr>
              <w:lastRenderedPageBreak/>
              <w:t>Name and Signature of the Supervisor at the Receiving Organization/Enterprise:</w:t>
            </w:r>
          </w:p>
          <w:p w14:paraId="1C8C5346" w14:textId="77777777" w:rsidR="00300B4A" w:rsidRPr="00996F8F" w:rsidRDefault="00300B4A" w:rsidP="00FE05C2">
            <w:pPr>
              <w:rPr>
                <w:b/>
                <w:bCs/>
                <w:sz w:val="20"/>
                <w:szCs w:val="20"/>
              </w:rPr>
            </w:pPr>
          </w:p>
          <w:p w14:paraId="1472C43D" w14:textId="4CC1BF7E" w:rsidR="00300B4A" w:rsidRPr="00996F8F" w:rsidRDefault="00300B4A" w:rsidP="00FE05C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2F3906B" w14:textId="77777777" w:rsidR="00935EBC" w:rsidRDefault="00935EBC" w:rsidP="00FE05C2">
      <w:pPr>
        <w:jc w:val="center"/>
        <w:rPr>
          <w:sz w:val="20"/>
          <w:szCs w:val="20"/>
        </w:rPr>
      </w:pPr>
    </w:p>
    <w:p w14:paraId="28D7FE90" w14:textId="33A12B91" w:rsidR="00300B4A" w:rsidRPr="00FB6FB4" w:rsidRDefault="00293AB5" w:rsidP="00293AB5">
      <w:pPr>
        <w:rPr>
          <w:b/>
          <w:bCs/>
          <w:i/>
          <w:iCs/>
          <w:sz w:val="20"/>
          <w:szCs w:val="20"/>
        </w:rPr>
      </w:pPr>
      <w:r w:rsidRPr="00FB6FB4">
        <w:rPr>
          <w:b/>
          <w:bCs/>
          <w:i/>
          <w:iCs/>
          <w:sz w:val="20"/>
          <w:szCs w:val="20"/>
          <w:vertAlign w:val="superscript"/>
        </w:rPr>
        <w:t>1</w:t>
      </w:r>
      <w:r w:rsidR="0051452C" w:rsidRPr="00FB6FB4">
        <w:rPr>
          <w:b/>
          <w:bCs/>
          <w:i/>
          <w:iCs/>
          <w:sz w:val="20"/>
          <w:szCs w:val="20"/>
          <w:vertAlign w:val="superscript"/>
        </w:rPr>
        <w:t>1</w:t>
      </w:r>
      <w:r w:rsidRPr="00FB6FB4">
        <w:rPr>
          <w:b/>
          <w:bCs/>
          <w:i/>
          <w:iCs/>
          <w:sz w:val="20"/>
          <w:szCs w:val="20"/>
        </w:rPr>
        <w:t>)</w:t>
      </w:r>
      <w:r w:rsidR="0051452C" w:rsidRPr="00FB6FB4">
        <w:rPr>
          <w:b/>
          <w:bCs/>
          <w:i/>
          <w:iCs/>
          <w:sz w:val="20"/>
          <w:szCs w:val="20"/>
        </w:rPr>
        <w:t xml:space="preserve"> This person is responsible </w:t>
      </w:r>
      <w:r w:rsidR="002A300E" w:rsidRPr="00FB6FB4">
        <w:rPr>
          <w:b/>
          <w:bCs/>
          <w:i/>
          <w:iCs/>
          <w:sz w:val="20"/>
          <w:szCs w:val="20"/>
        </w:rPr>
        <w:t xml:space="preserve">for signing the Learning Agreement, amending it if needed and </w:t>
      </w:r>
      <w:r w:rsidR="00F866C6" w:rsidRPr="00FB6FB4">
        <w:rPr>
          <w:b/>
          <w:bCs/>
          <w:i/>
          <w:iCs/>
          <w:sz w:val="20"/>
          <w:szCs w:val="20"/>
        </w:rPr>
        <w:t>recognising the credit</w:t>
      </w:r>
      <w:r w:rsidR="00714BEE" w:rsidRPr="00FB6FB4">
        <w:rPr>
          <w:b/>
          <w:bCs/>
          <w:i/>
          <w:iCs/>
          <w:sz w:val="20"/>
          <w:szCs w:val="20"/>
        </w:rPr>
        <w:t>s</w:t>
      </w:r>
      <w:r w:rsidR="00F866C6" w:rsidRPr="00FB6FB4">
        <w:rPr>
          <w:b/>
          <w:bCs/>
          <w:i/>
          <w:iCs/>
          <w:sz w:val="20"/>
          <w:szCs w:val="20"/>
        </w:rPr>
        <w:t xml:space="preserve"> an</w:t>
      </w:r>
      <w:r w:rsidR="00714BEE" w:rsidRPr="00FB6FB4">
        <w:rPr>
          <w:b/>
          <w:bCs/>
          <w:i/>
          <w:iCs/>
          <w:sz w:val="20"/>
          <w:szCs w:val="20"/>
        </w:rPr>
        <w:t>d</w:t>
      </w:r>
      <w:r w:rsidR="00F866C6" w:rsidRPr="00FB6FB4">
        <w:rPr>
          <w:b/>
          <w:bCs/>
          <w:i/>
          <w:iCs/>
          <w:sz w:val="20"/>
          <w:szCs w:val="20"/>
        </w:rPr>
        <w:t xml:space="preserve"> associated learning outcomes on behalf of </w:t>
      </w:r>
      <w:r w:rsidR="005C1536" w:rsidRPr="00FB6FB4">
        <w:rPr>
          <w:b/>
          <w:bCs/>
          <w:i/>
          <w:iCs/>
          <w:sz w:val="20"/>
          <w:szCs w:val="20"/>
        </w:rPr>
        <w:t>responsible academic body as set out in the Learning Agreement</w:t>
      </w:r>
      <w:r w:rsidR="00085727" w:rsidRPr="00FB6FB4">
        <w:rPr>
          <w:b/>
          <w:bCs/>
          <w:i/>
          <w:iCs/>
          <w:sz w:val="20"/>
          <w:szCs w:val="20"/>
        </w:rPr>
        <w:t xml:space="preserve">. The name and the email of the responsible person must be filled </w:t>
      </w:r>
      <w:r w:rsidR="00DB1DFC" w:rsidRPr="00FB6FB4">
        <w:rPr>
          <w:b/>
          <w:bCs/>
          <w:i/>
          <w:iCs/>
          <w:sz w:val="20"/>
          <w:szCs w:val="20"/>
        </w:rPr>
        <w:t xml:space="preserve">in only in case it differs from that of the contact person </w:t>
      </w:r>
      <w:r w:rsidR="00611E64" w:rsidRPr="00FB6FB4">
        <w:rPr>
          <w:b/>
          <w:bCs/>
          <w:i/>
          <w:iCs/>
          <w:sz w:val="20"/>
          <w:szCs w:val="20"/>
        </w:rPr>
        <w:t>mentioned at the top of the document.</w:t>
      </w:r>
    </w:p>
    <w:p w14:paraId="41D00986" w14:textId="1B862EAB" w:rsidR="00DC004E" w:rsidRPr="00FB6FB4" w:rsidRDefault="00DC004E" w:rsidP="00293AB5">
      <w:pPr>
        <w:rPr>
          <w:b/>
          <w:bCs/>
          <w:i/>
          <w:iCs/>
          <w:sz w:val="20"/>
          <w:szCs w:val="20"/>
        </w:rPr>
      </w:pPr>
      <w:r w:rsidRPr="00FB6FB4">
        <w:rPr>
          <w:b/>
          <w:bCs/>
          <w:i/>
          <w:iCs/>
          <w:sz w:val="20"/>
          <w:szCs w:val="20"/>
          <w:vertAlign w:val="superscript"/>
        </w:rPr>
        <w:t>12</w:t>
      </w:r>
      <w:r w:rsidRPr="00FB6FB4">
        <w:rPr>
          <w:b/>
          <w:bCs/>
          <w:i/>
          <w:iCs/>
          <w:sz w:val="20"/>
          <w:szCs w:val="20"/>
        </w:rPr>
        <w:t xml:space="preserve">) This person is responsible for signing the Learning Agreement, amending it if needed and supervising </w:t>
      </w:r>
      <w:r w:rsidR="00AF434A" w:rsidRPr="00FB6FB4">
        <w:rPr>
          <w:b/>
          <w:bCs/>
          <w:i/>
          <w:iCs/>
          <w:sz w:val="20"/>
          <w:szCs w:val="20"/>
        </w:rPr>
        <w:t xml:space="preserve">the trainee during the traineeship and signing </w:t>
      </w:r>
      <w:r w:rsidR="003074D0" w:rsidRPr="00FB6FB4">
        <w:rPr>
          <w:b/>
          <w:bCs/>
          <w:i/>
          <w:iCs/>
          <w:sz w:val="20"/>
          <w:szCs w:val="20"/>
        </w:rPr>
        <w:t xml:space="preserve">the Traineeship Certificate. The name and the email of the </w:t>
      </w:r>
      <w:r w:rsidR="00794DD6" w:rsidRPr="00FB6FB4">
        <w:rPr>
          <w:b/>
          <w:bCs/>
          <w:i/>
          <w:iCs/>
          <w:sz w:val="20"/>
          <w:szCs w:val="20"/>
        </w:rPr>
        <w:t xml:space="preserve">supervisor must be filled in only in case it </w:t>
      </w:r>
      <w:r w:rsidR="00F77FD0" w:rsidRPr="00FB6FB4">
        <w:rPr>
          <w:b/>
          <w:bCs/>
          <w:i/>
          <w:iCs/>
          <w:sz w:val="20"/>
          <w:szCs w:val="20"/>
        </w:rPr>
        <w:t xml:space="preserve">differs from that of the contact person mentioned at the top of the </w:t>
      </w:r>
      <w:r w:rsidR="003126DE" w:rsidRPr="00FB6FB4">
        <w:rPr>
          <w:b/>
          <w:bCs/>
          <w:i/>
          <w:iCs/>
          <w:sz w:val="20"/>
          <w:szCs w:val="20"/>
        </w:rPr>
        <w:t>document.</w:t>
      </w:r>
    </w:p>
    <w:p w14:paraId="267E4695" w14:textId="73CFFF34" w:rsidR="003126DE" w:rsidRPr="00FC535A" w:rsidRDefault="003126DE" w:rsidP="00293AB5">
      <w:pPr>
        <w:rPr>
          <w:sz w:val="20"/>
          <w:szCs w:val="20"/>
        </w:rPr>
      </w:pPr>
    </w:p>
    <w:sectPr w:rsidR="003126DE" w:rsidRPr="00FC535A" w:rsidSect="00A00D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48D0" w14:textId="77777777" w:rsidR="004320AB" w:rsidRPr="00FC535A" w:rsidRDefault="004320AB" w:rsidP="00A00DF6">
      <w:r w:rsidRPr="00FC535A">
        <w:separator/>
      </w:r>
    </w:p>
  </w:endnote>
  <w:endnote w:type="continuationSeparator" w:id="0">
    <w:p w14:paraId="212CFCD2" w14:textId="77777777" w:rsidR="004320AB" w:rsidRPr="00FC535A" w:rsidRDefault="004320AB" w:rsidP="00A00DF6">
      <w:r w:rsidRPr="00FC535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AFE9" w14:textId="77777777" w:rsidR="002503D6" w:rsidRDefault="002503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C4A0" w14:textId="77777777" w:rsidR="002503D6" w:rsidRDefault="002503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2107" w14:textId="77777777" w:rsidR="002503D6" w:rsidRDefault="002503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C187" w14:textId="77777777" w:rsidR="004320AB" w:rsidRPr="00FC535A" w:rsidRDefault="004320AB" w:rsidP="00A00DF6">
      <w:r w:rsidRPr="00FC535A">
        <w:separator/>
      </w:r>
    </w:p>
  </w:footnote>
  <w:footnote w:type="continuationSeparator" w:id="0">
    <w:p w14:paraId="7231F42F" w14:textId="77777777" w:rsidR="004320AB" w:rsidRPr="00FC535A" w:rsidRDefault="004320AB" w:rsidP="00A00DF6">
      <w:r w:rsidRPr="00FC535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E5D3" w14:textId="77777777" w:rsidR="002503D6" w:rsidRDefault="002503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42CE" w14:textId="77777777" w:rsidR="00A00DF6" w:rsidRPr="00FC535A" w:rsidRDefault="00A00DF6" w:rsidP="00A00DF6">
    <w:pPr>
      <w:pStyle w:val="stBilgi"/>
    </w:pPr>
    <w:r w:rsidRPr="00FC535A">
      <w:rPr>
        <w:noProof/>
      </w:rPr>
      <w:drawing>
        <wp:anchor distT="0" distB="0" distL="114300" distR="114300" simplePos="0" relativeHeight="251653120" behindDoc="0" locked="0" layoutInCell="1" allowOverlap="1" wp14:anchorId="06D07A91" wp14:editId="06FAB464">
          <wp:simplePos x="0" y="0"/>
          <wp:positionH relativeFrom="column">
            <wp:posOffset>311785</wp:posOffset>
          </wp:positionH>
          <wp:positionV relativeFrom="paragraph">
            <wp:posOffset>320040</wp:posOffset>
          </wp:positionV>
          <wp:extent cx="725170" cy="857250"/>
          <wp:effectExtent l="0" t="0" r="0" b="0"/>
          <wp:wrapNone/>
          <wp:docPr id="1559495790" name="Resim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5862378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76" r="2"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535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71E25" wp14:editId="6F7C45A9">
              <wp:simplePos x="0" y="0"/>
              <wp:positionH relativeFrom="page">
                <wp:posOffset>546100</wp:posOffset>
              </wp:positionH>
              <wp:positionV relativeFrom="paragraph">
                <wp:posOffset>-300990</wp:posOffset>
              </wp:positionV>
              <wp:extent cx="6430010" cy="260985"/>
              <wp:effectExtent l="228600" t="0" r="27940" b="24765"/>
              <wp:wrapNone/>
              <wp:docPr id="589121230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375" cy="2609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A21FF2A" w14:textId="77777777" w:rsidR="00A00DF6" w:rsidRPr="00FC535A" w:rsidRDefault="00A00DF6" w:rsidP="00A00DF6">
                          <w:pPr>
                            <w:pStyle w:val="Balk1"/>
                            <w:ind w:left="-142" w:right="-219"/>
                            <w:jc w:val="center"/>
                            <w:rPr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  <w:lang w:val="en-GB"/>
                            </w:rPr>
                          </w:pPr>
                          <w:r w:rsidRPr="00FC535A"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  <w:lang w:val="en-GB"/>
                            </w:rPr>
                            <w:t>Üzerinde doküman numarası bulunmayan dokümanlar kontrolsüz dokümandır.</w:t>
                          </w:r>
                        </w:p>
                        <w:p w14:paraId="2546B405" w14:textId="77777777" w:rsidR="00A00DF6" w:rsidRPr="00FC535A" w:rsidRDefault="00A00DF6" w:rsidP="00A00DF6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AE71E25" id="Dikdörtgen: Köşeleri Yuvarlatılmış 1" o:spid="_x0000_s1026" style="position:absolute;margin-left:43pt;margin-top:-23.7pt;width:506.3pt;height:20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">
              <v:shadow on="t" type="perspective" opacity=".5" origin=",.5" offset="0,0" matrix=",56756f,,.5"/>
              <v:textbox>
                <w:txbxContent>
                  <w:p w14:paraId="1A21FF2A" w14:textId="77777777" w:rsidR="00A00DF6" w:rsidRPr="00FC535A" w:rsidRDefault="00A00DF6" w:rsidP="00A00DF6">
                    <w:pPr>
                      <w:pStyle w:val="Balk1"/>
                      <w:ind w:left="-142" w:right="-219"/>
                      <w:jc w:val="center"/>
                      <w:rPr>
                        <w:i/>
                        <w:iCs/>
                        <w:color w:val="FF0000"/>
                        <w:sz w:val="18"/>
                        <w:szCs w:val="18"/>
                        <w:u w:val="single"/>
                        <w:lang w:val="en-GB"/>
                      </w:rPr>
                    </w:pPr>
                    <w:r w:rsidRPr="00FC535A">
                      <w:rPr>
                        <w:i/>
                        <w:iCs/>
                        <w:sz w:val="18"/>
                        <w:szCs w:val="18"/>
                        <w:u w:val="single"/>
                        <w:lang w:val="en-GB"/>
                      </w:rPr>
                      <w:t>Üzerinde doküman numarası bulunmayan dokümanlar kontrolsüz dokümandır.</w:t>
                    </w:r>
                  </w:p>
                  <w:p w14:paraId="2546B405" w14:textId="77777777" w:rsidR="00A00DF6" w:rsidRPr="00FC535A" w:rsidRDefault="00A00DF6" w:rsidP="00A00DF6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3"/>
      <w:gridCol w:w="5335"/>
      <w:gridCol w:w="1625"/>
      <w:gridCol w:w="1756"/>
    </w:tblGrid>
    <w:tr w:rsidR="00A00DF6" w:rsidRPr="00FC535A" w14:paraId="4E2A211C" w14:textId="77777777" w:rsidTr="004F1C4A">
      <w:trPr>
        <w:trHeight w:val="315"/>
      </w:trPr>
      <w:tc>
        <w:tcPr>
          <w:tcW w:w="770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bottom"/>
        </w:tcPr>
        <w:p w14:paraId="0199B5C0" w14:textId="77777777" w:rsidR="00A00DF6" w:rsidRPr="00FC535A" w:rsidRDefault="00A00DF6" w:rsidP="00A00DF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0DE4339" w14:textId="77777777" w:rsidR="00A00DF6" w:rsidRPr="00FC535A" w:rsidRDefault="00A00DF6" w:rsidP="00A00DF6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FC535A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69C58539" w14:textId="77777777" w:rsidR="00A00DF6" w:rsidRPr="00FC535A" w:rsidRDefault="00A00DF6" w:rsidP="00A00DF6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FC535A">
            <w:rPr>
              <w:b/>
              <w:bCs/>
              <w:sz w:val="28"/>
              <w:szCs w:val="28"/>
              <w:lang w:eastAsia="tr-TR"/>
            </w:rPr>
            <w:t xml:space="preserve">Erasmus </w:t>
          </w:r>
          <w:proofErr w:type="spellStart"/>
          <w:r w:rsidRPr="00FC535A">
            <w:rPr>
              <w:b/>
              <w:bCs/>
              <w:sz w:val="28"/>
              <w:szCs w:val="28"/>
              <w:lang w:eastAsia="tr-TR"/>
            </w:rPr>
            <w:t>Öğrenci</w:t>
          </w:r>
          <w:proofErr w:type="spellEnd"/>
          <w:r w:rsidRPr="00FC535A">
            <w:rPr>
              <w:b/>
              <w:bCs/>
              <w:sz w:val="28"/>
              <w:szCs w:val="28"/>
              <w:lang w:eastAsia="tr-TR"/>
            </w:rPr>
            <w:t xml:space="preserve"> </w:t>
          </w:r>
          <w:proofErr w:type="spellStart"/>
          <w:r w:rsidRPr="00FC535A">
            <w:rPr>
              <w:b/>
              <w:bCs/>
              <w:sz w:val="28"/>
              <w:szCs w:val="28"/>
              <w:lang w:eastAsia="tr-TR"/>
            </w:rPr>
            <w:t>Staj</w:t>
          </w:r>
          <w:proofErr w:type="spellEnd"/>
          <w:r w:rsidRPr="00FC535A">
            <w:rPr>
              <w:b/>
              <w:bCs/>
              <w:sz w:val="28"/>
              <w:szCs w:val="28"/>
              <w:lang w:eastAsia="tr-TR"/>
            </w:rPr>
            <w:t xml:space="preserve"> </w:t>
          </w:r>
          <w:proofErr w:type="spellStart"/>
          <w:r w:rsidRPr="00FC535A">
            <w:rPr>
              <w:b/>
              <w:bCs/>
              <w:sz w:val="28"/>
              <w:szCs w:val="28"/>
              <w:lang w:eastAsia="tr-TR"/>
            </w:rPr>
            <w:t>Hareketliliği</w:t>
          </w:r>
          <w:proofErr w:type="spellEnd"/>
        </w:p>
        <w:p w14:paraId="5994C4CA" w14:textId="18C2A335" w:rsidR="00A00DF6" w:rsidRPr="00FC535A" w:rsidRDefault="00A61E9C" w:rsidP="00A00DF6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proofErr w:type="spellStart"/>
          <w:r w:rsidRPr="00FC535A">
            <w:rPr>
              <w:b/>
              <w:bCs/>
              <w:sz w:val="28"/>
              <w:szCs w:val="28"/>
              <w:lang w:eastAsia="tr-TR"/>
            </w:rPr>
            <w:t>Öğrenim</w:t>
          </w:r>
          <w:proofErr w:type="spellEnd"/>
          <w:r w:rsidRPr="00FC535A">
            <w:rPr>
              <w:b/>
              <w:bCs/>
              <w:sz w:val="28"/>
              <w:szCs w:val="28"/>
              <w:lang w:eastAsia="tr-TR"/>
            </w:rPr>
            <w:t xml:space="preserve"> </w:t>
          </w:r>
          <w:proofErr w:type="spellStart"/>
          <w:r w:rsidR="00925BF7" w:rsidRPr="00FC535A">
            <w:rPr>
              <w:b/>
              <w:bCs/>
              <w:sz w:val="28"/>
              <w:szCs w:val="28"/>
              <w:lang w:eastAsia="tr-TR"/>
            </w:rPr>
            <w:t>Anlaşması</w:t>
          </w:r>
          <w:proofErr w:type="spellEnd"/>
        </w:p>
      </w:tc>
      <w:tc>
        <w:tcPr>
          <w:tcW w:w="86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B4E6C40" w14:textId="77777777" w:rsidR="00A00DF6" w:rsidRPr="00FC535A" w:rsidRDefault="00A00DF6" w:rsidP="00A00DF6">
          <w:pPr>
            <w:rPr>
              <w:bCs/>
              <w:sz w:val="19"/>
              <w:szCs w:val="19"/>
              <w:lang w:eastAsia="tr-TR"/>
            </w:rPr>
          </w:pPr>
          <w:r w:rsidRPr="00FC535A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66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A9B982F" w14:textId="4102B66D" w:rsidR="00A00DF6" w:rsidRPr="00FC535A" w:rsidRDefault="00A00DF6" w:rsidP="00A00DF6">
          <w:pPr>
            <w:rPr>
              <w:sz w:val="19"/>
              <w:szCs w:val="19"/>
              <w:lang w:eastAsia="tr-TR"/>
            </w:rPr>
          </w:pPr>
          <w:r w:rsidRPr="00FC535A">
            <w:rPr>
              <w:sz w:val="19"/>
              <w:szCs w:val="19"/>
              <w:lang w:eastAsia="tr-TR"/>
            </w:rPr>
            <w:t>OKU.</w:t>
          </w:r>
          <w:r w:rsidR="00F20353">
            <w:rPr>
              <w:sz w:val="19"/>
              <w:szCs w:val="19"/>
              <w:lang w:eastAsia="tr-TR"/>
            </w:rPr>
            <w:t>DI</w:t>
          </w:r>
          <w:r w:rsidR="002503D6">
            <w:rPr>
              <w:sz w:val="19"/>
              <w:szCs w:val="19"/>
              <w:lang w:eastAsia="tr-TR"/>
            </w:rPr>
            <w:t>B.</w:t>
          </w:r>
          <w:r w:rsidRPr="00FC535A">
            <w:rPr>
              <w:sz w:val="19"/>
              <w:szCs w:val="19"/>
              <w:lang w:eastAsia="tr-TR"/>
            </w:rPr>
            <w:t>FR. 00</w:t>
          </w:r>
          <w:r w:rsidR="00F20353">
            <w:rPr>
              <w:sz w:val="19"/>
              <w:szCs w:val="19"/>
              <w:lang w:eastAsia="tr-TR"/>
            </w:rPr>
            <w:t>35</w:t>
          </w:r>
        </w:p>
      </w:tc>
    </w:tr>
    <w:tr w:rsidR="00A00DF6" w:rsidRPr="00FC535A" w14:paraId="0EFF3467" w14:textId="77777777" w:rsidTr="004F1C4A">
      <w:trPr>
        <w:trHeight w:val="31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1450770" w14:textId="77777777" w:rsidR="00A00DF6" w:rsidRPr="00FC535A" w:rsidRDefault="00A00DF6" w:rsidP="00A00DF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03B2C7B" w14:textId="77777777" w:rsidR="00A00DF6" w:rsidRPr="00FC535A" w:rsidRDefault="00A00DF6" w:rsidP="00A00DF6">
          <w:pPr>
            <w:rPr>
              <w:b/>
              <w:bCs/>
              <w:sz w:val="28"/>
              <w:szCs w:val="28"/>
              <w:lang w:eastAsia="tr-TR"/>
            </w:rPr>
          </w:pPr>
        </w:p>
      </w:tc>
      <w:tc>
        <w:tcPr>
          <w:tcW w:w="86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9262786" w14:textId="77777777" w:rsidR="00A00DF6" w:rsidRPr="00FC535A" w:rsidRDefault="00A00DF6" w:rsidP="00A00DF6">
          <w:pPr>
            <w:rPr>
              <w:bCs/>
              <w:sz w:val="19"/>
              <w:szCs w:val="19"/>
              <w:lang w:eastAsia="tr-TR"/>
            </w:rPr>
          </w:pPr>
          <w:proofErr w:type="spellStart"/>
          <w:r w:rsidRPr="00FC535A">
            <w:rPr>
              <w:bCs/>
              <w:sz w:val="19"/>
              <w:szCs w:val="19"/>
              <w:lang w:eastAsia="tr-TR"/>
            </w:rPr>
            <w:t>Yayın</w:t>
          </w:r>
          <w:proofErr w:type="spellEnd"/>
          <w:r w:rsidRPr="00FC535A">
            <w:rPr>
              <w:bCs/>
              <w:sz w:val="19"/>
              <w:szCs w:val="19"/>
              <w:lang w:eastAsia="tr-TR"/>
            </w:rPr>
            <w:t xml:space="preserve"> Tarihi:</w:t>
          </w:r>
        </w:p>
      </w:tc>
      <w:tc>
        <w:tcPr>
          <w:tcW w:w="66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7C72C66" w14:textId="77777777" w:rsidR="00A00DF6" w:rsidRPr="00FC535A" w:rsidRDefault="00A00DF6" w:rsidP="00A00DF6">
          <w:pPr>
            <w:rPr>
              <w:sz w:val="19"/>
              <w:szCs w:val="19"/>
              <w:lang w:eastAsia="tr-TR"/>
            </w:rPr>
          </w:pPr>
          <w:r w:rsidRPr="00FC535A">
            <w:rPr>
              <w:sz w:val="19"/>
              <w:szCs w:val="19"/>
              <w:lang w:eastAsia="tr-TR"/>
            </w:rPr>
            <w:t>25/10/2022</w:t>
          </w:r>
        </w:p>
      </w:tc>
    </w:tr>
    <w:tr w:rsidR="00A00DF6" w:rsidRPr="00FC535A" w14:paraId="6986BD28" w14:textId="77777777" w:rsidTr="004F1C4A">
      <w:trPr>
        <w:trHeight w:val="31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F8A03BF" w14:textId="77777777" w:rsidR="00A00DF6" w:rsidRPr="00FC535A" w:rsidRDefault="00A00DF6" w:rsidP="00A00DF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CBE964C" w14:textId="77777777" w:rsidR="00A00DF6" w:rsidRPr="00FC535A" w:rsidRDefault="00A00DF6" w:rsidP="00A00DF6">
          <w:pPr>
            <w:rPr>
              <w:b/>
              <w:bCs/>
              <w:sz w:val="28"/>
              <w:szCs w:val="28"/>
              <w:lang w:eastAsia="tr-TR"/>
            </w:rPr>
          </w:pPr>
        </w:p>
      </w:tc>
      <w:tc>
        <w:tcPr>
          <w:tcW w:w="86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698A844" w14:textId="77777777" w:rsidR="00A00DF6" w:rsidRPr="00FC535A" w:rsidRDefault="00A00DF6" w:rsidP="00A00DF6">
          <w:pPr>
            <w:rPr>
              <w:bCs/>
              <w:sz w:val="19"/>
              <w:szCs w:val="19"/>
              <w:lang w:eastAsia="tr-TR"/>
            </w:rPr>
          </w:pPr>
          <w:proofErr w:type="spellStart"/>
          <w:r w:rsidRPr="00FC535A">
            <w:rPr>
              <w:bCs/>
              <w:sz w:val="19"/>
              <w:szCs w:val="19"/>
              <w:lang w:eastAsia="tr-TR"/>
            </w:rPr>
            <w:t>Revizyon</w:t>
          </w:r>
          <w:proofErr w:type="spellEnd"/>
          <w:r w:rsidRPr="00FC535A">
            <w:rPr>
              <w:bCs/>
              <w:sz w:val="19"/>
              <w:szCs w:val="19"/>
              <w:lang w:eastAsia="tr-TR"/>
            </w:rPr>
            <w:t xml:space="preserve"> Tarihi:</w:t>
          </w:r>
        </w:p>
      </w:tc>
      <w:tc>
        <w:tcPr>
          <w:tcW w:w="66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97C1D8F" w14:textId="77777777" w:rsidR="00A00DF6" w:rsidRPr="00FC535A" w:rsidRDefault="00A00DF6" w:rsidP="00A00DF6">
          <w:pPr>
            <w:rPr>
              <w:sz w:val="20"/>
              <w:szCs w:val="20"/>
              <w:lang w:eastAsia="tr-TR"/>
            </w:rPr>
          </w:pPr>
          <w:r w:rsidRPr="00FC535A">
            <w:rPr>
              <w:sz w:val="20"/>
              <w:szCs w:val="20"/>
              <w:lang w:eastAsia="tr-TR"/>
            </w:rPr>
            <w:t>--</w:t>
          </w:r>
        </w:p>
      </w:tc>
    </w:tr>
    <w:tr w:rsidR="00A00DF6" w:rsidRPr="00FC535A" w14:paraId="1969886B" w14:textId="77777777" w:rsidTr="004F1C4A">
      <w:trPr>
        <w:trHeight w:val="31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11388EF" w14:textId="77777777" w:rsidR="00A00DF6" w:rsidRPr="00FC535A" w:rsidRDefault="00A00DF6" w:rsidP="00A00DF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5793E20" w14:textId="77777777" w:rsidR="00A00DF6" w:rsidRPr="00FC535A" w:rsidRDefault="00A00DF6" w:rsidP="00A00DF6">
          <w:pPr>
            <w:rPr>
              <w:b/>
              <w:bCs/>
              <w:sz w:val="28"/>
              <w:szCs w:val="28"/>
              <w:lang w:eastAsia="tr-TR"/>
            </w:rPr>
          </w:pPr>
        </w:p>
      </w:tc>
      <w:tc>
        <w:tcPr>
          <w:tcW w:w="86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67510A7E" w14:textId="77777777" w:rsidR="00A00DF6" w:rsidRPr="00FC535A" w:rsidRDefault="00A00DF6" w:rsidP="00A00DF6">
          <w:pPr>
            <w:rPr>
              <w:bCs/>
              <w:sz w:val="19"/>
              <w:szCs w:val="19"/>
              <w:lang w:eastAsia="tr-TR"/>
            </w:rPr>
          </w:pPr>
          <w:proofErr w:type="spellStart"/>
          <w:r w:rsidRPr="00FC535A">
            <w:rPr>
              <w:bCs/>
              <w:sz w:val="19"/>
              <w:szCs w:val="19"/>
              <w:lang w:eastAsia="tr-TR"/>
            </w:rPr>
            <w:t>Revizyon</w:t>
          </w:r>
          <w:proofErr w:type="spellEnd"/>
          <w:r w:rsidRPr="00FC535A">
            <w:rPr>
              <w:bCs/>
              <w:sz w:val="19"/>
              <w:szCs w:val="19"/>
              <w:lang w:eastAsia="tr-TR"/>
            </w:rPr>
            <w:t xml:space="preserve"> No:</w:t>
          </w:r>
        </w:p>
      </w:tc>
      <w:tc>
        <w:tcPr>
          <w:tcW w:w="66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B0C7ECF" w14:textId="77777777" w:rsidR="00A00DF6" w:rsidRPr="00FC535A" w:rsidRDefault="00A00DF6" w:rsidP="00A00DF6">
          <w:pPr>
            <w:rPr>
              <w:sz w:val="20"/>
              <w:szCs w:val="20"/>
              <w:lang w:eastAsia="tr-TR"/>
            </w:rPr>
          </w:pPr>
          <w:r w:rsidRPr="00FC535A">
            <w:rPr>
              <w:sz w:val="19"/>
              <w:szCs w:val="19"/>
              <w:lang w:eastAsia="tr-TR"/>
            </w:rPr>
            <w:t>00</w:t>
          </w:r>
        </w:p>
      </w:tc>
    </w:tr>
    <w:tr w:rsidR="00A00DF6" w:rsidRPr="00FC535A" w14:paraId="294A7D44" w14:textId="77777777" w:rsidTr="004F1C4A">
      <w:trPr>
        <w:trHeight w:val="31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0A333B6" w14:textId="77777777" w:rsidR="00A00DF6" w:rsidRPr="00FC535A" w:rsidRDefault="00A00DF6" w:rsidP="00A00DF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003817F" w14:textId="77777777" w:rsidR="00A00DF6" w:rsidRPr="00FC535A" w:rsidRDefault="00A00DF6" w:rsidP="00A00DF6">
          <w:pPr>
            <w:rPr>
              <w:b/>
              <w:bCs/>
              <w:sz w:val="28"/>
              <w:szCs w:val="28"/>
              <w:lang w:eastAsia="tr-TR"/>
            </w:rPr>
          </w:pPr>
        </w:p>
      </w:tc>
      <w:tc>
        <w:tcPr>
          <w:tcW w:w="86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718B9756" w14:textId="77777777" w:rsidR="00A00DF6" w:rsidRPr="00FC535A" w:rsidRDefault="00A00DF6" w:rsidP="00A00DF6">
          <w:pPr>
            <w:rPr>
              <w:bCs/>
              <w:sz w:val="19"/>
              <w:szCs w:val="19"/>
              <w:lang w:eastAsia="tr-TR"/>
            </w:rPr>
          </w:pPr>
          <w:proofErr w:type="spellStart"/>
          <w:r w:rsidRPr="00FC535A">
            <w:rPr>
              <w:bCs/>
              <w:sz w:val="19"/>
              <w:szCs w:val="19"/>
              <w:lang w:eastAsia="tr-TR"/>
            </w:rPr>
            <w:t>Sayfa</w:t>
          </w:r>
          <w:proofErr w:type="spellEnd"/>
          <w:r w:rsidRPr="00FC535A">
            <w:rPr>
              <w:bCs/>
              <w:sz w:val="19"/>
              <w:szCs w:val="19"/>
              <w:lang w:eastAsia="tr-TR"/>
            </w:rPr>
            <w:t>:</w:t>
          </w:r>
        </w:p>
      </w:tc>
      <w:tc>
        <w:tcPr>
          <w:tcW w:w="66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1339BE69" w14:textId="3613798F" w:rsidR="00A00DF6" w:rsidRPr="00FC535A" w:rsidRDefault="00A00DF6" w:rsidP="00A00DF6">
          <w:pPr>
            <w:rPr>
              <w:sz w:val="17"/>
              <w:szCs w:val="17"/>
              <w:lang w:eastAsia="tr-TR"/>
            </w:rPr>
          </w:pPr>
          <w:r w:rsidRPr="00FC535A">
            <w:rPr>
              <w:sz w:val="17"/>
              <w:szCs w:val="17"/>
              <w:lang w:eastAsia="tr-TR"/>
            </w:rPr>
            <w:t>1/</w:t>
          </w:r>
          <w:r w:rsidR="00731705" w:rsidRPr="00FC535A">
            <w:rPr>
              <w:sz w:val="17"/>
              <w:szCs w:val="17"/>
              <w:lang w:eastAsia="tr-TR"/>
            </w:rPr>
            <w:t>3</w:t>
          </w:r>
        </w:p>
      </w:tc>
    </w:tr>
  </w:tbl>
  <w:p w14:paraId="46650D5F" w14:textId="77777777" w:rsidR="00A00DF6" w:rsidRPr="00FC535A" w:rsidRDefault="00A00DF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2E83" w14:textId="77777777" w:rsidR="002503D6" w:rsidRDefault="002503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1B8A"/>
    <w:rsid w:val="000430A2"/>
    <w:rsid w:val="00085727"/>
    <w:rsid w:val="000A5F42"/>
    <w:rsid w:val="000C2B07"/>
    <w:rsid w:val="000F60CC"/>
    <w:rsid w:val="00104A24"/>
    <w:rsid w:val="00131B8A"/>
    <w:rsid w:val="00134E2E"/>
    <w:rsid w:val="00137D1A"/>
    <w:rsid w:val="00164444"/>
    <w:rsid w:val="001847A9"/>
    <w:rsid w:val="001A4D88"/>
    <w:rsid w:val="001F2156"/>
    <w:rsid w:val="001F4705"/>
    <w:rsid w:val="0022269A"/>
    <w:rsid w:val="00236D9F"/>
    <w:rsid w:val="002503D6"/>
    <w:rsid w:val="00256313"/>
    <w:rsid w:val="002673BB"/>
    <w:rsid w:val="00293AB5"/>
    <w:rsid w:val="002A300E"/>
    <w:rsid w:val="002A3461"/>
    <w:rsid w:val="002D235A"/>
    <w:rsid w:val="002F648D"/>
    <w:rsid w:val="00300B4A"/>
    <w:rsid w:val="003074D0"/>
    <w:rsid w:val="003126DE"/>
    <w:rsid w:val="0035778F"/>
    <w:rsid w:val="003646AD"/>
    <w:rsid w:val="0036652F"/>
    <w:rsid w:val="003B01EE"/>
    <w:rsid w:val="004320AB"/>
    <w:rsid w:val="00451698"/>
    <w:rsid w:val="00487A47"/>
    <w:rsid w:val="004B1948"/>
    <w:rsid w:val="004D1780"/>
    <w:rsid w:val="0051452C"/>
    <w:rsid w:val="00547652"/>
    <w:rsid w:val="0056078E"/>
    <w:rsid w:val="005737BA"/>
    <w:rsid w:val="005C1536"/>
    <w:rsid w:val="005D3896"/>
    <w:rsid w:val="00611E64"/>
    <w:rsid w:val="00700157"/>
    <w:rsid w:val="00714BEE"/>
    <w:rsid w:val="0073150A"/>
    <w:rsid w:val="00731705"/>
    <w:rsid w:val="00735822"/>
    <w:rsid w:val="00791D63"/>
    <w:rsid w:val="00794DD6"/>
    <w:rsid w:val="007B2EE7"/>
    <w:rsid w:val="007B446B"/>
    <w:rsid w:val="007D7496"/>
    <w:rsid w:val="007D7CF4"/>
    <w:rsid w:val="00805A6C"/>
    <w:rsid w:val="00810997"/>
    <w:rsid w:val="00853EE7"/>
    <w:rsid w:val="00870BC4"/>
    <w:rsid w:val="008960FA"/>
    <w:rsid w:val="008D488B"/>
    <w:rsid w:val="008E6360"/>
    <w:rsid w:val="00925BF7"/>
    <w:rsid w:val="0093087F"/>
    <w:rsid w:val="00935EBC"/>
    <w:rsid w:val="0096313C"/>
    <w:rsid w:val="00971FE0"/>
    <w:rsid w:val="00996F8F"/>
    <w:rsid w:val="009B0FA8"/>
    <w:rsid w:val="009C3C4F"/>
    <w:rsid w:val="00A00DF6"/>
    <w:rsid w:val="00A61E9C"/>
    <w:rsid w:val="00A63EBE"/>
    <w:rsid w:val="00A74441"/>
    <w:rsid w:val="00AF434A"/>
    <w:rsid w:val="00BB6274"/>
    <w:rsid w:val="00BC3456"/>
    <w:rsid w:val="00BD0C64"/>
    <w:rsid w:val="00BD278B"/>
    <w:rsid w:val="00BD5B94"/>
    <w:rsid w:val="00C267E0"/>
    <w:rsid w:val="00C318C7"/>
    <w:rsid w:val="00C633A3"/>
    <w:rsid w:val="00CA1CDE"/>
    <w:rsid w:val="00D22050"/>
    <w:rsid w:val="00D95630"/>
    <w:rsid w:val="00DA44C7"/>
    <w:rsid w:val="00DB1DFC"/>
    <w:rsid w:val="00DC004E"/>
    <w:rsid w:val="00E04F71"/>
    <w:rsid w:val="00E3121A"/>
    <w:rsid w:val="00E93A88"/>
    <w:rsid w:val="00EA1D2B"/>
    <w:rsid w:val="00F20353"/>
    <w:rsid w:val="00F20461"/>
    <w:rsid w:val="00F77FD0"/>
    <w:rsid w:val="00F866C6"/>
    <w:rsid w:val="00FA7976"/>
    <w:rsid w:val="00FB6FB4"/>
    <w:rsid w:val="00FC535A"/>
    <w:rsid w:val="00FD1890"/>
    <w:rsid w:val="00FE05C2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BF5B"/>
  <w15:docId w15:val="{7C89223C-FC6D-4E9B-B98C-9833D6E0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Balk1">
    <w:name w:val="heading 1"/>
    <w:basedOn w:val="Normal"/>
    <w:uiPriority w:val="9"/>
    <w:qFormat/>
    <w:pPr>
      <w:spacing w:before="6"/>
      <w:ind w:left="607"/>
      <w:outlineLvl w:val="0"/>
    </w:pPr>
    <w:rPr>
      <w:b/>
      <w:bCs/>
      <w:sz w:val="19"/>
      <w:szCs w:val="19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  <w:lang w:val="tr-TR"/>
    </w:rPr>
  </w:style>
  <w:style w:type="paragraph" w:styleId="ListeParagraf">
    <w:name w:val="List Paragraph"/>
    <w:basedOn w:val="Normal"/>
    <w:uiPriority w:val="1"/>
    <w:qFormat/>
    <w:rPr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00DF6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00DF6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00DF6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0DF6"/>
    <w:rPr>
      <w:rFonts w:ascii="Arial" w:eastAsia="Arial" w:hAnsi="Arial" w:cs="Arial"/>
      <w:lang w:val="tr-TR"/>
    </w:rPr>
  </w:style>
  <w:style w:type="table" w:styleId="TabloKlavuzu">
    <w:name w:val="Table Grid"/>
    <w:basedOn w:val="NormalTablo"/>
    <w:uiPriority w:val="39"/>
    <w:rsid w:val="0004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99</cp:revision>
  <dcterms:created xsi:type="dcterms:W3CDTF">2023-10-04T12:29:00Z</dcterms:created>
  <dcterms:modified xsi:type="dcterms:W3CDTF">2023-10-19T13:04:00Z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